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E5" w:rsidRDefault="00B759E5" w:rsidP="00B75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5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B759E5" w:rsidRPr="00B759E5" w:rsidRDefault="00B759E5" w:rsidP="00B759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5">
        <w:rPr>
          <w:rFonts w:ascii="Times New Roman" w:hAnsi="Times New Roman" w:cs="Times New Roman"/>
          <w:sz w:val="28"/>
          <w:szCs w:val="28"/>
        </w:rPr>
        <w:t>«Средняя общеобразовательная школа № 9</w:t>
      </w:r>
      <w:r w:rsidR="00B46880">
        <w:rPr>
          <w:rFonts w:ascii="Times New Roman" w:hAnsi="Times New Roman" w:cs="Times New Roman"/>
          <w:sz w:val="28"/>
          <w:szCs w:val="28"/>
        </w:rPr>
        <w:t>»</w:t>
      </w:r>
    </w:p>
    <w:p w:rsidR="00C3357E" w:rsidRPr="00C3357E" w:rsidRDefault="00B759E5" w:rsidP="00B759E5">
      <w:pPr>
        <w:spacing w:before="400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3357E" w:rsidRPr="00C3357E">
        <w:rPr>
          <w:rFonts w:ascii="Times New Roman" w:hAnsi="Times New Roman" w:cs="Times New Roman"/>
          <w:sz w:val="28"/>
          <w:szCs w:val="28"/>
        </w:rPr>
        <w:t>рок развивающего контроля</w:t>
      </w:r>
    </w:p>
    <w:p w:rsidR="00C3357E" w:rsidRDefault="00C3357E" w:rsidP="00C335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57E">
        <w:rPr>
          <w:rFonts w:ascii="Times New Roman" w:hAnsi="Times New Roman" w:cs="Times New Roman"/>
          <w:b/>
          <w:sz w:val="32"/>
          <w:szCs w:val="32"/>
        </w:rPr>
        <w:t>«</w:t>
      </w:r>
      <w:bookmarkStart w:id="0" w:name="_GoBack"/>
      <w:r w:rsidR="00185C63" w:rsidRPr="00C3357E">
        <w:rPr>
          <w:rFonts w:ascii="Times New Roman" w:hAnsi="Times New Roman" w:cs="Times New Roman"/>
          <w:b/>
          <w:sz w:val="32"/>
          <w:szCs w:val="32"/>
        </w:rPr>
        <w:t>Обработка графической информации</w:t>
      </w:r>
      <w:bookmarkEnd w:id="0"/>
      <w:r w:rsidRPr="00C3357E">
        <w:rPr>
          <w:rFonts w:ascii="Times New Roman" w:hAnsi="Times New Roman" w:cs="Times New Roman"/>
          <w:b/>
          <w:sz w:val="32"/>
          <w:szCs w:val="32"/>
        </w:rPr>
        <w:t>»</w:t>
      </w:r>
    </w:p>
    <w:p w:rsidR="00B759E5" w:rsidRPr="00B759E5" w:rsidRDefault="00B759E5" w:rsidP="00B759E5">
      <w:pPr>
        <w:spacing w:before="300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759E5">
        <w:rPr>
          <w:rFonts w:ascii="Times New Roman" w:hAnsi="Times New Roman" w:cs="Times New Roman"/>
          <w:sz w:val="28"/>
          <w:szCs w:val="28"/>
        </w:rPr>
        <w:t xml:space="preserve">учитель информатики: </w:t>
      </w:r>
    </w:p>
    <w:p w:rsidR="00B759E5" w:rsidRDefault="00B759E5" w:rsidP="00B759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759E5">
        <w:rPr>
          <w:rFonts w:ascii="Times New Roman" w:hAnsi="Times New Roman" w:cs="Times New Roman"/>
          <w:sz w:val="28"/>
          <w:szCs w:val="28"/>
        </w:rPr>
        <w:t>Гигилошвили</w:t>
      </w:r>
      <w:proofErr w:type="spellEnd"/>
      <w:r w:rsidRPr="00B759E5">
        <w:rPr>
          <w:rFonts w:ascii="Times New Roman" w:hAnsi="Times New Roman" w:cs="Times New Roman"/>
          <w:sz w:val="28"/>
          <w:szCs w:val="28"/>
        </w:rPr>
        <w:t xml:space="preserve"> Екатерина Андреевна</w:t>
      </w:r>
    </w:p>
    <w:p w:rsidR="00B46880" w:rsidRPr="00B759E5" w:rsidRDefault="00B46880" w:rsidP="00B46880">
      <w:pPr>
        <w:spacing w:before="500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Благодарный, 2020</w:t>
      </w:r>
    </w:p>
    <w:p w:rsidR="00044483" w:rsidRPr="00677399" w:rsidRDefault="00C3357E" w:rsidP="00B468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57E">
        <w:rPr>
          <w:rFonts w:ascii="Times New Roman" w:hAnsi="Times New Roman" w:cs="Times New Roman"/>
          <w:b/>
          <w:sz w:val="28"/>
          <w:szCs w:val="28"/>
        </w:rPr>
        <w:br w:type="page"/>
      </w:r>
      <w:r w:rsidR="00EB7C83" w:rsidRPr="00677399">
        <w:rPr>
          <w:rFonts w:ascii="Times New Roman" w:hAnsi="Times New Roman" w:cs="Times New Roman"/>
          <w:b/>
          <w:sz w:val="32"/>
          <w:szCs w:val="32"/>
        </w:rPr>
        <w:lastRenderedPageBreak/>
        <w:t>Технологическая карта урока</w:t>
      </w:r>
    </w:p>
    <w:p w:rsidR="00044483" w:rsidRPr="00677399" w:rsidRDefault="00044483" w:rsidP="006765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672" w:type="dxa"/>
        <w:jc w:val="center"/>
        <w:tblLook w:val="04A0" w:firstRow="1" w:lastRow="0" w:firstColumn="1" w:lastColumn="0" w:noHBand="0" w:noVBand="1"/>
      </w:tblPr>
      <w:tblGrid>
        <w:gridCol w:w="2849"/>
        <w:gridCol w:w="5823"/>
      </w:tblGrid>
      <w:tr w:rsidR="00EB7C83" w:rsidRPr="00677399" w:rsidTr="00FE5C6A">
        <w:trPr>
          <w:trHeight w:val="19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:rsidR="00EB7C83" w:rsidRPr="00677399" w:rsidTr="00FE5C6A">
        <w:trPr>
          <w:trHeight w:val="293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«Обработка графической информации</w:t>
            </w: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</w:tr>
      <w:tr w:rsidR="00EB7C83" w:rsidRPr="00677399" w:rsidTr="00FE5C6A">
        <w:trPr>
          <w:trHeight w:val="293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урока: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40 минут</w:t>
            </w:r>
          </w:p>
        </w:tc>
      </w:tr>
      <w:tr w:rsidR="00EB7C83" w:rsidRPr="00677399" w:rsidTr="00FE5C6A">
        <w:trPr>
          <w:trHeight w:val="19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EB7C83" w:rsidRPr="00677399" w:rsidTr="00FE5C6A">
        <w:trPr>
          <w:trHeight w:val="19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УМК: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Л.Л., </w:t>
            </w:r>
            <w:proofErr w:type="spellStart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А.Ю..</w:t>
            </w:r>
          </w:p>
        </w:tc>
      </w:tr>
      <w:tr w:rsidR="00EB7C83" w:rsidRPr="00677399" w:rsidTr="00FE5C6A">
        <w:trPr>
          <w:trHeight w:val="19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9A5B14" w:rsidRDefault="00EB7C83" w:rsidP="009A5B1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</w:t>
            </w:r>
            <w:r w:rsidR="009A5B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(1 </w:t>
            </w:r>
            <w:r w:rsidR="009A5B14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9A5B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EB7C83" w:rsidRPr="00677399" w:rsidTr="00FE5C6A">
        <w:trPr>
          <w:trHeight w:val="20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proofErr w:type="spellStart"/>
            <w:r w:rsidRPr="00677399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Деятелъностная</w:t>
            </w:r>
            <w:proofErr w:type="spellEnd"/>
            <w:r w:rsidRPr="00677399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:</w:t>
            </w:r>
          </w:p>
          <w:p w:rsidR="00EB7C83" w:rsidRPr="00677399" w:rsidRDefault="00EB1E60" w:rsidP="00FE5C6A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у учащихся умений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применения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знаний, умений и навыков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на практике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B7C83" w:rsidRPr="00677399" w:rsidRDefault="00EB1E60" w:rsidP="00FE5C6A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осуществить 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контроль изучения темы </w:t>
            </w:r>
            <w:r w:rsidR="00EB7C83" w:rsidRPr="00677399">
              <w:rPr>
                <w:rFonts w:ascii="Times New Roman" w:eastAsia="Calibri" w:hAnsi="Times New Roman" w:cs="Times New Roman"/>
                <w:sz w:val="28"/>
                <w:szCs w:val="28"/>
              </w:rPr>
              <w:t>«Обработка информации»</w:t>
            </w:r>
          </w:p>
          <w:p w:rsidR="00EB7C83" w:rsidRPr="00677399" w:rsidRDefault="00EB7C83" w:rsidP="00FE5C6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Содержательная:</w:t>
            </w:r>
            <w:r w:rsidRPr="006773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67739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B7C83" w:rsidRPr="00677399" w:rsidRDefault="00EB7C83" w:rsidP="00FE5C6A">
            <w:pPr>
              <w:pStyle w:val="a5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способности </w:t>
            </w:r>
            <w:proofErr w:type="gramStart"/>
            <w:r w:rsidR="00EB1E60"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</w:t>
            </w:r>
            <w:r w:rsidR="00EB1E60"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выполнению</w:t>
            </w:r>
            <w:r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контрольной </w:t>
            </w:r>
            <w:r w:rsidR="00EB1E60"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</w:t>
            </w:r>
            <w:r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B7C83" w:rsidRPr="00677399" w:rsidRDefault="00EB7C83" w:rsidP="00FE5C6A">
            <w:pPr>
              <w:pStyle w:val="a5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739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самоконтроль изученных понятий.</w:t>
            </w:r>
          </w:p>
        </w:tc>
      </w:tr>
      <w:tr w:rsidR="00EB7C83" w:rsidRPr="00677399" w:rsidTr="00FE5C6A">
        <w:trPr>
          <w:trHeight w:val="711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 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Личностные:</w:t>
            </w:r>
          </w:p>
          <w:p w:rsidR="00EB7C83" w:rsidRPr="00677399" w:rsidRDefault="00EB7C83" w:rsidP="00FE5C6A">
            <w:pPr>
              <w:pStyle w:val="a5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403940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внимания, памяти,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логического мышления</w:t>
            </w:r>
            <w:r w:rsidRPr="0067739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B7C83" w:rsidRPr="00677399" w:rsidRDefault="00EB7C83" w:rsidP="00FE5C6A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Предметные: </w:t>
            </w:r>
          </w:p>
          <w:p w:rsidR="00EB7C83" w:rsidRPr="00677399" w:rsidRDefault="00403940" w:rsidP="00FE5C6A">
            <w:pPr>
              <w:pStyle w:val="a5"/>
              <w:numPr>
                <w:ilvl w:val="0"/>
                <w:numId w:val="21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ключевых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понятий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и формул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, пройденного раздела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</w:rPr>
              <w:t>, контроль знаний</w:t>
            </w:r>
            <w:r w:rsidR="00EB7C83" w:rsidRPr="006773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B7C83" w:rsidRPr="00677399" w:rsidRDefault="00EB7C83" w:rsidP="00FE5C6A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proofErr w:type="spellStart"/>
            <w:r w:rsidRPr="0067739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Метапредметные</w:t>
            </w:r>
            <w:proofErr w:type="spellEnd"/>
            <w:r w:rsidR="00403940" w:rsidRPr="0067739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EB7C83" w:rsidRPr="00677399" w:rsidRDefault="00EB7C83" w:rsidP="00FE5C6A">
            <w:pPr>
              <w:pStyle w:val="a5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 </w:t>
            </w:r>
            <w:r w:rsidR="00403940" w:rsidRPr="00677399">
              <w:rPr>
                <w:rFonts w:ascii="Times New Roman" w:hAnsi="Times New Roman" w:cs="Times New Roman"/>
                <w:sz w:val="28"/>
                <w:szCs w:val="28"/>
              </w:rPr>
              <w:t>формирования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понимания  роли компьютерной графики в </w:t>
            </w:r>
            <w:r w:rsidR="00403940" w:rsidRPr="00677399">
              <w:rPr>
                <w:rFonts w:ascii="Times New Roman" w:hAnsi="Times New Roman" w:cs="Times New Roman"/>
                <w:sz w:val="28"/>
                <w:szCs w:val="28"/>
              </w:rPr>
              <w:t>реальной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жизни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B7C83" w:rsidRPr="00677399" w:rsidTr="00FE5C6A">
        <w:trPr>
          <w:trHeight w:val="10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83" w:rsidRPr="00677399" w:rsidRDefault="00EB7C83" w:rsidP="00FE5C6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</w:tr>
      <w:tr w:rsidR="00EB7C83" w:rsidRPr="00677399" w:rsidTr="00FE5C6A">
        <w:trPr>
          <w:trHeight w:val="10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677399" w:rsidRDefault="00EB7C83" w:rsidP="00FE5C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 и материалы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83" w:rsidRPr="009A5B14" w:rsidRDefault="00AC7767" w:rsidP="00FE5C6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«Повторение» в программе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C7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PowerPoint</w:t>
            </w:r>
          </w:p>
          <w:p w:rsidR="00AC7767" w:rsidRPr="00AC7767" w:rsidRDefault="00AC7767" w:rsidP="00FE5C6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Компьютеры (ноутбуки) для учащихся</w:t>
            </w:r>
          </w:p>
          <w:p w:rsidR="00AC7767" w:rsidRPr="00AC7767" w:rsidRDefault="00AC7767" w:rsidP="00FE5C6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в оболочке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MyTest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B7C83" w:rsidRPr="00677399" w:rsidRDefault="00EB7C83" w:rsidP="00676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7C83" w:rsidRPr="00677399" w:rsidRDefault="00EB7C83" w:rsidP="00676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B7C83" w:rsidRPr="00677399" w:rsidRDefault="00EB7C83" w:rsidP="00676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B7C83" w:rsidRPr="00677399" w:rsidRDefault="00EB7C83" w:rsidP="00676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B7C83" w:rsidRPr="00677399" w:rsidRDefault="00EB7C83" w:rsidP="0067652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B7C83" w:rsidRPr="00677399" w:rsidRDefault="00EB7C83" w:rsidP="0067652C">
      <w:pPr>
        <w:rPr>
          <w:rFonts w:ascii="Times New Roman" w:hAnsi="Times New Roman" w:cs="Times New Roman"/>
          <w:sz w:val="28"/>
          <w:szCs w:val="28"/>
        </w:rPr>
        <w:sectPr w:rsidR="00EB7C83" w:rsidRPr="00677399" w:rsidSect="0001690E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Style w:val="a3"/>
        <w:tblpPr w:leftFromText="180" w:rightFromText="180" w:tblpXSpec="center" w:tblpY="225"/>
        <w:tblW w:w="14280" w:type="dxa"/>
        <w:tblLook w:val="0400" w:firstRow="0" w:lastRow="0" w:firstColumn="0" w:lastColumn="0" w:noHBand="0" w:noVBand="1"/>
      </w:tblPr>
      <w:tblGrid>
        <w:gridCol w:w="2842"/>
        <w:gridCol w:w="4255"/>
        <w:gridCol w:w="4558"/>
        <w:gridCol w:w="2625"/>
      </w:tblGrid>
      <w:tr w:rsidR="000A0167" w:rsidRPr="00677399" w:rsidTr="0097105D">
        <w:trPr>
          <w:trHeight w:val="334"/>
        </w:trPr>
        <w:tc>
          <w:tcPr>
            <w:tcW w:w="2842" w:type="dxa"/>
            <w:hideMark/>
          </w:tcPr>
          <w:p w:rsidR="00260A45" w:rsidRPr="00677399" w:rsidRDefault="00260A45" w:rsidP="009710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Форма работы</w:t>
            </w:r>
          </w:p>
        </w:tc>
        <w:tc>
          <w:tcPr>
            <w:tcW w:w="4255" w:type="dxa"/>
            <w:hideMark/>
          </w:tcPr>
          <w:p w:rsidR="00260A45" w:rsidRPr="00677399" w:rsidRDefault="00260A45" w:rsidP="009710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558" w:type="dxa"/>
            <w:hideMark/>
          </w:tcPr>
          <w:p w:rsidR="00260A45" w:rsidRPr="00677399" w:rsidRDefault="00260A45" w:rsidP="009710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2625" w:type="dxa"/>
            <w:hideMark/>
          </w:tcPr>
          <w:p w:rsidR="00260A45" w:rsidRPr="00677399" w:rsidRDefault="00260A45" w:rsidP="009710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Компетентность (УУД)</w:t>
            </w:r>
          </w:p>
        </w:tc>
      </w:tr>
      <w:tr w:rsidR="00EE16D7" w:rsidRPr="00677399" w:rsidTr="0097105D">
        <w:trPr>
          <w:trHeight w:val="347"/>
        </w:trPr>
        <w:tc>
          <w:tcPr>
            <w:tcW w:w="11655" w:type="dxa"/>
            <w:gridSpan w:val="3"/>
            <w:hideMark/>
          </w:tcPr>
          <w:p w:rsidR="00EE16D7" w:rsidRPr="00677399" w:rsidRDefault="00063552" w:rsidP="009710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Организационный этап (1 мин</w:t>
            </w:r>
            <w:r w:rsidR="00EE16D7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</w:t>
            </w:r>
          </w:p>
        </w:tc>
        <w:tc>
          <w:tcPr>
            <w:tcW w:w="2625" w:type="dxa"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6D7" w:rsidRPr="00677399" w:rsidTr="0097105D">
        <w:trPr>
          <w:trHeight w:val="581"/>
        </w:trPr>
        <w:tc>
          <w:tcPr>
            <w:tcW w:w="11655" w:type="dxa"/>
            <w:gridSpan w:val="3"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Цели:</w:t>
            </w:r>
          </w:p>
          <w:p w:rsidR="00EE16D7" w:rsidRPr="00677399" w:rsidRDefault="00EE16D7" w:rsidP="0097105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самоопределения  к деятельности на уроке;</w:t>
            </w:r>
          </w:p>
          <w:p w:rsidR="00EE16D7" w:rsidRPr="00677399" w:rsidRDefault="00EE16D7" w:rsidP="0097105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обозначение области содержания урока.</w:t>
            </w:r>
          </w:p>
        </w:tc>
        <w:tc>
          <w:tcPr>
            <w:tcW w:w="2625" w:type="dxa"/>
            <w:vMerge w:val="restart"/>
            <w:vAlign w:val="center"/>
          </w:tcPr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 УУД: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- умение 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>устанавливать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 учебную задачу, 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цель и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тему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 УУД: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 формирование навыков самоорганизации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развитие логического мышления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 УУД: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87046B" w:rsidRPr="00677399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познавательной активности</w:t>
            </w:r>
            <w:r w:rsidR="0087046B" w:rsidRPr="00677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развитие</w:t>
            </w:r>
            <w:r w:rsidR="0087046B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умений выбора необходимой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в тексте, выборочно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передавать содержание текста;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умение кратко формулировать мысль</w:t>
            </w:r>
          </w:p>
          <w:p w:rsidR="00EE16D7" w:rsidRPr="00677399" w:rsidRDefault="00EE16D7" w:rsidP="00870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-  умение </w:t>
            </w:r>
            <w:r w:rsidR="0087046B" w:rsidRPr="00677399">
              <w:rPr>
                <w:rFonts w:ascii="Times New Roman" w:hAnsi="Times New Roman" w:cs="Times New Roman"/>
                <w:sz w:val="28"/>
                <w:szCs w:val="28"/>
              </w:rPr>
              <w:t>анализировать  информацию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7C83" w:rsidRPr="00677399" w:rsidTr="0097105D">
        <w:trPr>
          <w:trHeight w:val="428"/>
        </w:trPr>
        <w:tc>
          <w:tcPr>
            <w:tcW w:w="2842" w:type="dxa"/>
            <w:hideMark/>
          </w:tcPr>
          <w:p w:rsidR="00EE16D7" w:rsidRPr="00677399" w:rsidRDefault="00EE16D7" w:rsidP="00465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Беседа,</w:t>
            </w:r>
            <w:r w:rsidR="00D4563A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>положительный настрой на учебную деятельность</w:t>
            </w:r>
          </w:p>
        </w:tc>
        <w:tc>
          <w:tcPr>
            <w:tcW w:w="4255" w:type="dxa"/>
            <w:hideMark/>
          </w:tcPr>
          <w:p w:rsidR="00EE16D7" w:rsidRPr="00677399" w:rsidRDefault="00465852" w:rsidP="00465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формирования 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потребности включения учащихся в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педагогическую деятельность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558" w:type="dxa"/>
            <w:hideMark/>
          </w:tcPr>
          <w:p w:rsidR="006C5843" w:rsidRPr="00677399" w:rsidRDefault="00465852" w:rsidP="009710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Проверка готовности</w:t>
            </w:r>
            <w:r w:rsidR="006C5843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учебному процессу.</w:t>
            </w:r>
          </w:p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  <w:vMerge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6D7" w:rsidRPr="00677399" w:rsidTr="0097105D">
        <w:trPr>
          <w:trHeight w:val="178"/>
        </w:trPr>
        <w:tc>
          <w:tcPr>
            <w:tcW w:w="11655" w:type="dxa"/>
            <w:gridSpan w:val="3"/>
            <w:hideMark/>
          </w:tcPr>
          <w:p w:rsidR="00EE16D7" w:rsidRPr="00677399" w:rsidRDefault="00EE16D7" w:rsidP="00B04F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2. Актуализация и подготовка мышления учащихся</w:t>
            </w:r>
            <w:r w:rsidR="00B04F1A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(3</w:t>
            </w:r>
            <w:r w:rsidR="00063552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  <w:r w:rsidR="00EB7C83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625" w:type="dxa"/>
            <w:vMerge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6D7" w:rsidRPr="00677399" w:rsidTr="0097105D">
        <w:trPr>
          <w:trHeight w:val="716"/>
        </w:trPr>
        <w:tc>
          <w:tcPr>
            <w:tcW w:w="11655" w:type="dxa"/>
            <w:gridSpan w:val="3"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Цели:</w:t>
            </w:r>
          </w:p>
          <w:p w:rsidR="00EE16D7" w:rsidRPr="00677399" w:rsidRDefault="00EE16D7" w:rsidP="0097105D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учащихся 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осознани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ими потребности к контролю и самоконтролю, а также 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>установлению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причин затруднений в</w:t>
            </w:r>
            <w:r w:rsidR="00465852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процессе обучения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16D7" w:rsidRPr="00677399" w:rsidRDefault="00465852" w:rsidP="0046585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знаний, умений и навыков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25" w:type="dxa"/>
            <w:vMerge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C83" w:rsidRPr="00677399" w:rsidTr="0097105D">
        <w:trPr>
          <w:trHeight w:val="1778"/>
        </w:trPr>
        <w:tc>
          <w:tcPr>
            <w:tcW w:w="2842" w:type="dxa"/>
            <w:hideMark/>
          </w:tcPr>
          <w:p w:rsidR="00EE16D7" w:rsidRPr="00677399" w:rsidRDefault="00465852" w:rsidP="00465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Постановка целей и задач, б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>еседа, наблюдение, слуш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ание, чтение.</w:t>
            </w:r>
          </w:p>
        </w:tc>
        <w:tc>
          <w:tcPr>
            <w:tcW w:w="4255" w:type="dxa"/>
            <w:hideMark/>
          </w:tcPr>
          <w:p w:rsidR="00EE16D7" w:rsidRDefault="00465852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Организовать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контролируемых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понятий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>соотнесение учеников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своих</w:t>
            </w:r>
            <w:r w:rsidR="000A016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работ по готовому 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>примеру</w:t>
            </w:r>
            <w:r w:rsidR="00EE16D7" w:rsidRPr="00677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3937" w:rsidRPr="00493937" w:rsidRDefault="00493937" w:rsidP="0097105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3937">
              <w:rPr>
                <w:rFonts w:ascii="Times New Roman" w:hAnsi="Times New Roman" w:cs="Times New Roman"/>
                <w:i/>
                <w:sz w:val="28"/>
                <w:szCs w:val="28"/>
              </w:rPr>
              <w:t>Презентация «Повторение»</w:t>
            </w:r>
          </w:p>
          <w:p w:rsidR="000A0167" w:rsidRPr="00677399" w:rsidRDefault="000A0167" w:rsidP="0097105D">
            <w:pPr>
              <w:numPr>
                <w:ilvl w:val="0"/>
                <w:numId w:val="10"/>
              </w:numPr>
              <w:tabs>
                <w:tab w:val="clear" w:pos="720"/>
                <w:tab w:val="num" w:pos="10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Что такое компьютерная графика?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numPr>
                <w:ilvl w:val="0"/>
                <w:numId w:val="10"/>
              </w:numPr>
              <w:tabs>
                <w:tab w:val="clear" w:pos="720"/>
                <w:tab w:val="num" w:pos="10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Какие  существуют виды компьютерной графики?</w:t>
            </w:r>
          </w:p>
          <w:p w:rsidR="006C5843" w:rsidRPr="00677399" w:rsidRDefault="006C5843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numPr>
                <w:ilvl w:val="0"/>
                <w:numId w:val="10"/>
              </w:numPr>
              <w:tabs>
                <w:tab w:val="clear" w:pos="720"/>
                <w:tab w:val="num" w:pos="10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В чем отличие  растровой, векторной и фрактальной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графики?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43" w:rsidRPr="00677399" w:rsidRDefault="006C5843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43" w:rsidRPr="00677399" w:rsidRDefault="006C5843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43" w:rsidRPr="00677399" w:rsidRDefault="006C5843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numPr>
                <w:ilvl w:val="0"/>
                <w:numId w:val="10"/>
              </w:numPr>
              <w:tabs>
                <w:tab w:val="clear" w:pos="720"/>
                <w:tab w:val="num" w:pos="10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такое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цветовая модель RGB?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843" w:rsidRPr="00677399" w:rsidRDefault="006C5843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numPr>
                <w:ilvl w:val="0"/>
                <w:numId w:val="10"/>
              </w:numPr>
              <w:tabs>
                <w:tab w:val="clear" w:pos="720"/>
                <w:tab w:val="num" w:pos="10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6627E1" w:rsidRPr="00677399">
              <w:rPr>
                <w:rFonts w:ascii="Times New Roman" w:hAnsi="Times New Roman" w:cs="Times New Roman"/>
                <w:sz w:val="28"/>
                <w:szCs w:val="28"/>
              </w:rPr>
              <w:t>помощью,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каких программ создаются изображения на компьютере?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numPr>
                <w:ilvl w:val="0"/>
                <w:numId w:val="10"/>
              </w:numPr>
              <w:tabs>
                <w:tab w:val="clear" w:pos="720"/>
                <w:tab w:val="num" w:pos="10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Как вычислить объем графического файла и число цветов </w:t>
            </w:r>
            <w:proofErr w:type="gramStart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палите рисунка?</w:t>
            </w:r>
          </w:p>
        </w:tc>
        <w:tc>
          <w:tcPr>
            <w:tcW w:w="4558" w:type="dxa"/>
            <w:hideMark/>
          </w:tcPr>
          <w:p w:rsidR="00EE16D7" w:rsidRPr="00677399" w:rsidRDefault="00EE16D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Демонстрируют знания и умения.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957" w:rsidRPr="00677399" w:rsidRDefault="00A1495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- область деятельности, в которой компьютеры 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выступают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как инструменты создания и обработки изображений;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растровая, векторная, фрактальная;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растровая –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пикселей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; векторная –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состоит из графических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примитивов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(прямая, прямоугольник, круг и др.);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 фрактальная –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одинаковых объектов (формулы, по которым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957" w:rsidRPr="00677399">
              <w:rPr>
                <w:rFonts w:ascii="Times New Roman" w:hAnsi="Times New Roman" w:cs="Times New Roman"/>
                <w:sz w:val="28"/>
                <w:szCs w:val="28"/>
              </w:rPr>
              <w:t>строится изображение)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957" w:rsidRPr="00677399" w:rsidRDefault="00A1495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для окрашивания пикселей используется 3 цвета: красный, зеленый и синий.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957" w:rsidRPr="00677399" w:rsidRDefault="00A1495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- графических редакторов растрового и векторного типа;</w:t>
            </w: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0A0167" w:rsidP="00971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67" w:rsidRPr="00677399" w:rsidRDefault="00A14957" w:rsidP="00A149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</m:oMath>
            <w:r w:rsidR="000A0167"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0A016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0A0167"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0A0167" w:rsidRPr="00677399">
              <w:rPr>
                <w:rFonts w:ascii="Times New Roman" w:hAnsi="Times New Roman" w:cs="Times New Roman"/>
                <w:sz w:val="28"/>
                <w:szCs w:val="28"/>
              </w:rPr>
              <w:t>=2</w:t>
            </w:r>
            <w:proofErr w:type="spellStart"/>
            <w:r w:rsidR="000A0167" w:rsidRPr="0067739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цветов  в палитре, </w:t>
            </w:r>
            <w:proofErr w:type="spellStart"/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0950">
              <w:rPr>
                <w:rFonts w:ascii="Times New Roman" w:hAnsi="Times New Roman" w:cs="Times New Roman"/>
                <w:sz w:val="28"/>
                <w:szCs w:val="28"/>
              </w:rPr>
              <w:t>– глубина цвета,</w:t>
            </w:r>
            <w:r w:rsidR="00C70950" w:rsidRPr="00C70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– расширение изображения, 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– объем изображения.</w:t>
            </w:r>
          </w:p>
        </w:tc>
        <w:tc>
          <w:tcPr>
            <w:tcW w:w="2625" w:type="dxa"/>
            <w:vMerge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6D7" w:rsidRPr="00677399" w:rsidTr="0097105D">
        <w:trPr>
          <w:trHeight w:val="205"/>
        </w:trPr>
        <w:tc>
          <w:tcPr>
            <w:tcW w:w="11655" w:type="dxa"/>
            <w:gridSpan w:val="3"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Контрольная работа</w:t>
            </w:r>
            <w:r w:rsidR="00B04F1A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(35</w:t>
            </w:r>
            <w:r w:rsidR="00063552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  <w:r w:rsidR="00EB7C83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625" w:type="dxa"/>
            <w:vMerge w:val="restart"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399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</w:t>
            </w:r>
            <w:proofErr w:type="gramEnd"/>
            <w:r w:rsidRPr="006773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УУД: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 основных понятий</w:t>
            </w:r>
          </w:p>
        </w:tc>
      </w:tr>
      <w:tr w:rsidR="00EE16D7" w:rsidRPr="00677399" w:rsidTr="0097105D">
        <w:trPr>
          <w:trHeight w:val="173"/>
        </w:trPr>
        <w:tc>
          <w:tcPr>
            <w:tcW w:w="11655" w:type="dxa"/>
            <w:gridSpan w:val="3"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контрольной работы</w:t>
            </w:r>
          </w:p>
        </w:tc>
        <w:tc>
          <w:tcPr>
            <w:tcW w:w="2625" w:type="dxa"/>
            <w:vMerge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6D7" w:rsidRPr="00677399" w:rsidTr="00EE0AF7">
        <w:trPr>
          <w:trHeight w:val="465"/>
        </w:trPr>
        <w:tc>
          <w:tcPr>
            <w:tcW w:w="2842" w:type="dxa"/>
            <w:hideMark/>
          </w:tcPr>
          <w:p w:rsidR="006C5843" w:rsidRPr="00677399" w:rsidRDefault="000A016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EE16D7" w:rsidRPr="00677399" w:rsidRDefault="00EE16D7" w:rsidP="00971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  <w:hideMark/>
          </w:tcPr>
          <w:p w:rsidR="00EE16D7" w:rsidRDefault="00B04F1A" w:rsidP="00B04F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Задания разделены на 2 части: первая часть – за компьютером в виде теста, вторая</w:t>
            </w:r>
            <w:r w:rsidR="004939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– письменно на листочках</w:t>
            </w:r>
            <w:r w:rsidR="00834B0B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3937" w:rsidRPr="00493937" w:rsidRDefault="00493937" w:rsidP="00B04F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39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Тест в оболочке </w:t>
            </w:r>
            <w:proofErr w:type="spellStart"/>
            <w:r w:rsidRPr="0049393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MyTest</w:t>
            </w:r>
            <w:proofErr w:type="spellEnd"/>
          </w:p>
        </w:tc>
        <w:tc>
          <w:tcPr>
            <w:tcW w:w="4558" w:type="dxa"/>
            <w:hideMark/>
          </w:tcPr>
          <w:p w:rsidR="00EE16D7" w:rsidRPr="00677399" w:rsidRDefault="00834B0B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Выполнение работы</w:t>
            </w:r>
          </w:p>
        </w:tc>
        <w:tc>
          <w:tcPr>
            <w:tcW w:w="2625" w:type="dxa"/>
            <w:vMerge/>
            <w:hideMark/>
          </w:tcPr>
          <w:p w:rsidR="00EE16D7" w:rsidRPr="00677399" w:rsidRDefault="00EE16D7" w:rsidP="009710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AF7" w:rsidRPr="00677399" w:rsidTr="00063552">
        <w:trPr>
          <w:trHeight w:val="338"/>
        </w:trPr>
        <w:tc>
          <w:tcPr>
            <w:tcW w:w="11655" w:type="dxa"/>
            <w:gridSpan w:val="3"/>
          </w:tcPr>
          <w:p w:rsidR="00EE0AF7" w:rsidRPr="00677399" w:rsidRDefault="00EE0AF7" w:rsidP="000635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Рефлексия</w:t>
            </w:r>
            <w:r w:rsidR="00B04F1A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</w:t>
            </w: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</w:tc>
        <w:tc>
          <w:tcPr>
            <w:tcW w:w="2625" w:type="dxa"/>
            <w:vMerge w:val="restart"/>
          </w:tcPr>
          <w:p w:rsidR="00EE0AF7" w:rsidRPr="00677399" w:rsidRDefault="00EE0AF7" w:rsidP="00EE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 УУД: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самооценки</w:t>
            </w:r>
          </w:p>
          <w:p w:rsidR="00EE0AF7" w:rsidRPr="00677399" w:rsidRDefault="00EE0AF7" w:rsidP="00063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A19" w:rsidRPr="00677399" w:rsidTr="00063552">
        <w:trPr>
          <w:trHeight w:val="338"/>
        </w:trPr>
        <w:tc>
          <w:tcPr>
            <w:tcW w:w="11655" w:type="dxa"/>
            <w:gridSpan w:val="3"/>
          </w:tcPr>
          <w:p w:rsidR="009A3A19" w:rsidRPr="00677399" w:rsidRDefault="009A3A19" w:rsidP="009A3A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самооценка результатов своей деятельности.</w:t>
            </w:r>
          </w:p>
        </w:tc>
        <w:tc>
          <w:tcPr>
            <w:tcW w:w="2625" w:type="dxa"/>
            <w:vMerge/>
          </w:tcPr>
          <w:p w:rsidR="009A3A19" w:rsidRPr="00677399" w:rsidRDefault="009A3A19" w:rsidP="00EE0AF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E0AF7" w:rsidRPr="00677399" w:rsidTr="00EE0AF7">
        <w:trPr>
          <w:trHeight w:val="465"/>
        </w:trPr>
        <w:tc>
          <w:tcPr>
            <w:tcW w:w="2842" w:type="dxa"/>
          </w:tcPr>
          <w:p w:rsidR="00EE0AF7" w:rsidRPr="00677399" w:rsidRDefault="00EE0AF7" w:rsidP="00063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5" w:type="dxa"/>
          </w:tcPr>
          <w:p w:rsidR="00EE0AF7" w:rsidRPr="00677399" w:rsidRDefault="00677399" w:rsidP="00063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к</w:t>
            </w:r>
            <w:r w:rsidR="00EE0AF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акое задание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потребовалось больше всего времени</w:t>
            </w:r>
            <w:r w:rsidR="00FE5C6A">
              <w:rPr>
                <w:rFonts w:ascii="Times New Roman" w:hAnsi="Times New Roman" w:cs="Times New Roman"/>
                <w:sz w:val="28"/>
                <w:szCs w:val="28"/>
              </w:rPr>
              <w:t xml:space="preserve"> (показалось легким)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E0AF7" w:rsidRPr="00677399" w:rsidRDefault="00677399" w:rsidP="006773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E0AF7"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Оцени свою </w:t>
            </w:r>
            <w:r w:rsidR="00EE0AF7" w:rsidRPr="00677399">
              <w:rPr>
                <w:rFonts w:ascii="Times New Roman" w:hAnsi="Times New Roman" w:cs="Times New Roman"/>
                <w:sz w:val="28"/>
                <w:szCs w:val="28"/>
              </w:rPr>
              <w:t>работу?</w:t>
            </w:r>
          </w:p>
        </w:tc>
        <w:tc>
          <w:tcPr>
            <w:tcW w:w="4558" w:type="dxa"/>
          </w:tcPr>
          <w:p w:rsidR="00EE0AF7" w:rsidRPr="00677399" w:rsidRDefault="00EE0AF7" w:rsidP="00063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Ученики </w:t>
            </w:r>
            <w:r w:rsidR="00834B0B" w:rsidRPr="00677399">
              <w:rPr>
                <w:rFonts w:ascii="Times New Roman" w:hAnsi="Times New Roman" w:cs="Times New Roman"/>
                <w:sz w:val="28"/>
                <w:szCs w:val="28"/>
              </w:rPr>
              <w:t>делятся своим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 xml:space="preserve"> мнение</w:t>
            </w:r>
            <w:r w:rsidR="00834B0B" w:rsidRPr="0067739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0AF7" w:rsidRPr="00677399" w:rsidRDefault="00EE0AF7" w:rsidP="00063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  <w:vMerge/>
          </w:tcPr>
          <w:p w:rsidR="00EE0AF7" w:rsidRPr="00677399" w:rsidRDefault="00EE0AF7" w:rsidP="00063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055C" w:rsidRPr="00677399" w:rsidRDefault="00FF055C" w:rsidP="00AF6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55C" w:rsidRPr="00677399" w:rsidRDefault="00FF055C">
      <w:pPr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br w:type="page"/>
      </w:r>
    </w:p>
    <w:p w:rsidR="00FF055C" w:rsidRPr="00677399" w:rsidRDefault="00FF055C" w:rsidP="00AF6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F055C" w:rsidRPr="00677399" w:rsidSect="00EB7C8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B1E60" w:rsidRPr="00677399" w:rsidRDefault="00EB1E60" w:rsidP="00EB1E60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77399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1.</w:t>
      </w:r>
    </w:p>
    <w:p w:rsidR="00834B0B" w:rsidRPr="00677399" w:rsidRDefault="00834B0B" w:rsidP="00EB1E60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73817" w:rsidRPr="0001690E" w:rsidRDefault="00173817" w:rsidP="0017381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690E">
        <w:rPr>
          <w:rFonts w:ascii="Times New Roman" w:hAnsi="Times New Roman" w:cs="Times New Roman"/>
          <w:b/>
          <w:sz w:val="32"/>
          <w:szCs w:val="32"/>
        </w:rPr>
        <w:t>Контрольная работа «Обработка графической информации»</w:t>
      </w:r>
    </w:p>
    <w:p w:rsidR="00173817" w:rsidRPr="0001690E" w:rsidRDefault="00173817" w:rsidP="0017381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690E">
        <w:rPr>
          <w:rFonts w:ascii="Times New Roman" w:hAnsi="Times New Roman" w:cs="Times New Roman"/>
          <w:b/>
          <w:sz w:val="32"/>
          <w:szCs w:val="32"/>
        </w:rPr>
        <w:t>Вариант 1.</w:t>
      </w:r>
    </w:p>
    <w:p w:rsidR="00173817" w:rsidRPr="00677399" w:rsidRDefault="00173817" w:rsidP="0017381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17" w:rsidRPr="00677399" w:rsidRDefault="00173817" w:rsidP="00173817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b/>
          <w:sz w:val="28"/>
          <w:szCs w:val="28"/>
        </w:rPr>
        <w:t>Часть 1. Тестовое задание.</w:t>
      </w:r>
    </w:p>
    <w:p w:rsidR="00173817" w:rsidRPr="00677399" w:rsidRDefault="00147A6F" w:rsidP="001738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1. Редактор графических изображений – </w:t>
      </w:r>
      <w:r w:rsidR="00173817" w:rsidRPr="00677399">
        <w:rPr>
          <w:rFonts w:ascii="Times New Roman" w:hAnsi="Times New Roman" w:cs="Times New Roman"/>
          <w:sz w:val="28"/>
          <w:szCs w:val="28"/>
        </w:rPr>
        <w:t>программа, предназначенная:</w:t>
      </w:r>
    </w:p>
    <w:p w:rsidR="00173817" w:rsidRPr="00C70950" w:rsidRDefault="00173817" w:rsidP="00C7095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создания графического образа текста</w:t>
      </w:r>
    </w:p>
    <w:p w:rsidR="00173817" w:rsidRPr="00C70950" w:rsidRDefault="00173817" w:rsidP="00C7095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редактирования вида и начертания шрифта</w:t>
      </w:r>
    </w:p>
    <w:p w:rsidR="00173817" w:rsidRPr="00C70950" w:rsidRDefault="00173817" w:rsidP="00C7095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работы графическим изображением</w:t>
      </w:r>
    </w:p>
    <w:p w:rsidR="00173817" w:rsidRPr="00C70950" w:rsidRDefault="00173817" w:rsidP="00C7095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построения диаграмм</w:t>
      </w:r>
    </w:p>
    <w:p w:rsidR="00173817" w:rsidRPr="00677399" w:rsidRDefault="00173817" w:rsidP="001738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2. В растровом графическом редакторе минимальный объект:</w:t>
      </w:r>
    </w:p>
    <w:p w:rsidR="00173817" w:rsidRPr="00C70950" w:rsidRDefault="00173817" w:rsidP="00C7095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точка экрана (пиксель)</w:t>
      </w:r>
    </w:p>
    <w:p w:rsidR="00173817" w:rsidRPr="00C70950" w:rsidRDefault="00173817" w:rsidP="00C7095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объект (прямоугольник, круг и т.д.)</w:t>
      </w:r>
    </w:p>
    <w:p w:rsidR="00173817" w:rsidRPr="00C70950" w:rsidRDefault="00173817" w:rsidP="00C7095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палитра цветов</w:t>
      </w:r>
    </w:p>
    <w:p w:rsidR="00173817" w:rsidRPr="00C70950" w:rsidRDefault="00173817" w:rsidP="00C7095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знакоместо (символ)</w:t>
      </w:r>
    </w:p>
    <w:p w:rsidR="00173817" w:rsidRPr="00677399" w:rsidRDefault="00147A6F" w:rsidP="001738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>3. К какому виду</w:t>
      </w:r>
      <w:r w:rsidR="00173817"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графики</w:t>
      </w:r>
      <w:r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относится рисунок, </w:t>
      </w:r>
      <w:r w:rsidR="00173817"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если при изменении </w:t>
      </w:r>
      <w:r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его </w:t>
      </w:r>
      <w:r w:rsidR="00173817"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>масштаба не происходит деформация?</w:t>
      </w:r>
    </w:p>
    <w:p w:rsidR="00173817" w:rsidRPr="00677399" w:rsidRDefault="00173817" w:rsidP="00C7095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Растровая</w:t>
      </w:r>
    </w:p>
    <w:p w:rsidR="00173817" w:rsidRPr="00677399" w:rsidRDefault="00173817" w:rsidP="00C7095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Фрактальная</w:t>
      </w:r>
    </w:p>
    <w:p w:rsidR="00173817" w:rsidRPr="00677399" w:rsidRDefault="00173817" w:rsidP="00C7095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Векторная</w:t>
      </w:r>
    </w:p>
    <w:p w:rsidR="00173817" w:rsidRPr="00677399" w:rsidRDefault="00173817" w:rsidP="001738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4. Какой инструмент в векторном редакторе позволяет несколько объектов сделать единым целым?</w:t>
      </w:r>
    </w:p>
    <w:p w:rsidR="00173817" w:rsidRPr="00C70950" w:rsidRDefault="00173817" w:rsidP="00C7095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объединить</w:t>
      </w:r>
    </w:p>
    <w:p w:rsidR="00173817" w:rsidRPr="00C70950" w:rsidRDefault="00173817" w:rsidP="00C7095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соединить</w:t>
      </w:r>
    </w:p>
    <w:p w:rsidR="00173817" w:rsidRPr="00C70950" w:rsidRDefault="00173817" w:rsidP="00C7095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слить</w:t>
      </w:r>
    </w:p>
    <w:p w:rsidR="00173817" w:rsidRPr="00C70950" w:rsidRDefault="00173817" w:rsidP="00C7095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группировать</w:t>
      </w:r>
    </w:p>
    <w:p w:rsidR="00173817" w:rsidRPr="00677399" w:rsidRDefault="00173817" w:rsidP="001738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5. Какой  цвет модели  </w:t>
      </w:r>
      <w:r w:rsidRPr="00677399">
        <w:rPr>
          <w:rFonts w:ascii="Times New Roman" w:hAnsi="Times New Roman" w:cs="Times New Roman"/>
          <w:sz w:val="28"/>
          <w:szCs w:val="28"/>
          <w:lang w:val="en-US"/>
        </w:rPr>
        <w:t>RGB</w:t>
      </w:r>
      <w:r w:rsidRPr="00677399">
        <w:rPr>
          <w:rFonts w:ascii="Times New Roman" w:hAnsi="Times New Roman" w:cs="Times New Roman"/>
          <w:sz w:val="28"/>
          <w:szCs w:val="28"/>
        </w:rPr>
        <w:t xml:space="preserve"> будет получен при  следующих  параметрах 8-ми цветной палитры?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2581"/>
        <w:gridCol w:w="2582"/>
        <w:gridCol w:w="2582"/>
      </w:tblGrid>
      <w:tr w:rsidR="00173817" w:rsidRPr="00677399" w:rsidTr="00C3357E">
        <w:tc>
          <w:tcPr>
            <w:tcW w:w="2581" w:type="dxa"/>
          </w:tcPr>
          <w:p w:rsidR="00173817" w:rsidRPr="00677399" w:rsidRDefault="00173817" w:rsidP="0017381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582" w:type="dxa"/>
          </w:tcPr>
          <w:p w:rsidR="00173817" w:rsidRPr="00677399" w:rsidRDefault="00173817" w:rsidP="0017381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582" w:type="dxa"/>
          </w:tcPr>
          <w:p w:rsidR="00173817" w:rsidRPr="00677399" w:rsidRDefault="00173817" w:rsidP="0017381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</w:tr>
      <w:tr w:rsidR="00173817" w:rsidRPr="00677399" w:rsidTr="00C3357E">
        <w:tc>
          <w:tcPr>
            <w:tcW w:w="2581" w:type="dxa"/>
          </w:tcPr>
          <w:p w:rsidR="00173817" w:rsidRPr="00677399" w:rsidRDefault="00173817" w:rsidP="0017381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2" w:type="dxa"/>
          </w:tcPr>
          <w:p w:rsidR="00173817" w:rsidRPr="00677399" w:rsidRDefault="00173817" w:rsidP="0017381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2" w:type="dxa"/>
          </w:tcPr>
          <w:p w:rsidR="00173817" w:rsidRPr="00677399" w:rsidRDefault="00173817" w:rsidP="0017381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0950" w:rsidRDefault="00173817" w:rsidP="00C7095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Красный </w:t>
      </w:r>
    </w:p>
    <w:p w:rsidR="00173817" w:rsidRPr="00677399" w:rsidRDefault="00173817" w:rsidP="00C7095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Зеленый</w:t>
      </w:r>
    </w:p>
    <w:p w:rsidR="00C70950" w:rsidRDefault="00FE5C6A" w:rsidP="00C7095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Синий</w:t>
      </w:r>
    </w:p>
    <w:p w:rsidR="00173817" w:rsidRPr="00677399" w:rsidRDefault="00173817" w:rsidP="00C7095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Желтый</w:t>
      </w:r>
      <w:r w:rsidRPr="00677399">
        <w:rPr>
          <w:rFonts w:ascii="Times New Roman" w:hAnsi="Times New Roman" w:cs="Times New Roman"/>
          <w:sz w:val="28"/>
          <w:szCs w:val="28"/>
        </w:rPr>
        <w:tab/>
      </w:r>
      <w:r w:rsidRPr="00677399">
        <w:rPr>
          <w:rFonts w:ascii="Times New Roman" w:hAnsi="Times New Roman" w:cs="Times New Roman"/>
          <w:sz w:val="28"/>
          <w:szCs w:val="28"/>
        </w:rPr>
        <w:tab/>
      </w:r>
      <w:r w:rsidRPr="00677399">
        <w:rPr>
          <w:rFonts w:ascii="Times New Roman" w:hAnsi="Times New Roman" w:cs="Times New Roman"/>
          <w:sz w:val="28"/>
          <w:szCs w:val="28"/>
        </w:rPr>
        <w:tab/>
      </w:r>
    </w:p>
    <w:p w:rsidR="00173817" w:rsidRPr="00677399" w:rsidRDefault="00173817" w:rsidP="001738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73817" w:rsidRPr="00677399" w:rsidRDefault="00173817" w:rsidP="00173817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b/>
          <w:sz w:val="28"/>
          <w:szCs w:val="28"/>
        </w:rPr>
        <w:t>Часть 2. Задания с  развернутой записью решения.</w:t>
      </w:r>
    </w:p>
    <w:p w:rsidR="00173817" w:rsidRPr="00677399" w:rsidRDefault="00173817" w:rsidP="00173817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Сколько цветов содержится в  палитре  растрового рисунка, если  на кодирование каждого пикселя отводится  7 бит?</w:t>
      </w:r>
    </w:p>
    <w:p w:rsidR="00173817" w:rsidRPr="00677399" w:rsidRDefault="00173817" w:rsidP="00173817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Какой объем видеопамяти необходим для хранения изображения при условии, что</w:t>
      </w:r>
      <w:r w:rsidR="00EB1E60" w:rsidRPr="00677399">
        <w:rPr>
          <w:rFonts w:ascii="Times New Roman" w:hAnsi="Times New Roman" w:cs="Times New Roman"/>
          <w:sz w:val="28"/>
          <w:szCs w:val="28"/>
        </w:rPr>
        <w:t xml:space="preserve"> разрешение монитора равно 640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="00126F08" w:rsidRPr="00677399">
        <w:rPr>
          <w:rFonts w:ascii="Times New Roman" w:hAnsi="Times New Roman" w:cs="Times New Roman"/>
          <w:sz w:val="28"/>
          <w:szCs w:val="28"/>
        </w:rPr>
        <w:t>64</w:t>
      </w:r>
      <w:r w:rsidRPr="00677399">
        <w:rPr>
          <w:rFonts w:ascii="Times New Roman" w:hAnsi="Times New Roman" w:cs="Times New Roman"/>
          <w:sz w:val="28"/>
          <w:szCs w:val="28"/>
        </w:rPr>
        <w:t>0 пикселей, а кол</w:t>
      </w:r>
      <w:r w:rsidR="00126F08" w:rsidRPr="00677399">
        <w:rPr>
          <w:rFonts w:ascii="Times New Roman" w:hAnsi="Times New Roman" w:cs="Times New Roman"/>
          <w:sz w:val="28"/>
          <w:szCs w:val="28"/>
        </w:rPr>
        <w:t>ичество используемых цветов – 32</w:t>
      </w:r>
      <w:r w:rsidRPr="00677399">
        <w:rPr>
          <w:rFonts w:ascii="Times New Roman" w:hAnsi="Times New Roman" w:cs="Times New Roman"/>
          <w:sz w:val="28"/>
          <w:szCs w:val="28"/>
        </w:rPr>
        <w:t>? Выразить ответ в Кбайт.</w:t>
      </w:r>
    </w:p>
    <w:p w:rsidR="006E1B48" w:rsidRDefault="00147A6F" w:rsidP="005B4DA8">
      <w:pPr>
        <w:pStyle w:val="a4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Рисунок размером 2048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="00173817" w:rsidRPr="00677399">
        <w:rPr>
          <w:rFonts w:ascii="Times New Roman" w:hAnsi="Times New Roman" w:cs="Times New Roman"/>
          <w:sz w:val="28"/>
          <w:szCs w:val="28"/>
        </w:rPr>
        <w:t xml:space="preserve">1024 пикселей сохранили в виде файла размером 1,5 Мбайт. Какое количество информации было использовано для </w:t>
      </w:r>
      <w:r w:rsidR="00173817" w:rsidRPr="00677399">
        <w:rPr>
          <w:rFonts w:ascii="Times New Roman" w:hAnsi="Times New Roman" w:cs="Times New Roman"/>
          <w:sz w:val="28"/>
          <w:szCs w:val="28"/>
        </w:rPr>
        <w:lastRenderedPageBreak/>
        <w:t>кодирования цвета  1 пикселя? Каково возможное количество цветов в палитре такого рисунка?</w:t>
      </w:r>
      <w:r w:rsidR="00AD388B" w:rsidRPr="00677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0950" w:rsidRPr="00677399" w:rsidRDefault="00C70950" w:rsidP="00C70950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5CD" w:rsidRPr="0001690E" w:rsidRDefault="004E15CD" w:rsidP="004E1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690E">
        <w:rPr>
          <w:rFonts w:ascii="Times New Roman" w:hAnsi="Times New Roman" w:cs="Times New Roman"/>
          <w:b/>
          <w:sz w:val="32"/>
          <w:szCs w:val="32"/>
        </w:rPr>
        <w:t>Контрольная работа «Обработка графической информации»</w:t>
      </w:r>
    </w:p>
    <w:p w:rsidR="004E15CD" w:rsidRPr="0001690E" w:rsidRDefault="004E15CD" w:rsidP="004E15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690E">
        <w:rPr>
          <w:rFonts w:ascii="Times New Roman" w:hAnsi="Times New Roman" w:cs="Times New Roman"/>
          <w:b/>
          <w:sz w:val="32"/>
          <w:szCs w:val="32"/>
        </w:rPr>
        <w:t>Вариант 2.</w:t>
      </w:r>
    </w:p>
    <w:p w:rsidR="004E15CD" w:rsidRPr="0001690E" w:rsidRDefault="004E15CD" w:rsidP="004E15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b/>
          <w:sz w:val="28"/>
          <w:szCs w:val="28"/>
        </w:rPr>
        <w:t>Часть 1. Тестовое задание.</w:t>
      </w:r>
    </w:p>
    <w:p w:rsidR="004E15CD" w:rsidRPr="00677399" w:rsidRDefault="004E15CD" w:rsidP="00C70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1. Графический редактор </w:t>
      </w:r>
      <w:r w:rsidRPr="00677399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677399">
        <w:rPr>
          <w:rFonts w:ascii="Times New Roman" w:hAnsi="Times New Roman" w:cs="Times New Roman"/>
          <w:sz w:val="28"/>
          <w:szCs w:val="28"/>
        </w:rPr>
        <w:t xml:space="preserve"> предназначен:</w:t>
      </w:r>
    </w:p>
    <w:p w:rsidR="004E15CD" w:rsidRPr="00C70950" w:rsidRDefault="004E15CD" w:rsidP="00C7095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создания и редактирования графического изображения</w:t>
      </w:r>
    </w:p>
    <w:p w:rsidR="004E15CD" w:rsidRPr="00C70950" w:rsidRDefault="004E15CD" w:rsidP="00C7095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редактирования вида и начертания и шрифта</w:t>
      </w:r>
    </w:p>
    <w:p w:rsidR="004E15CD" w:rsidRPr="00C70950" w:rsidRDefault="004E15CD" w:rsidP="00C7095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настройки анимации графических объектов</w:t>
      </w:r>
    </w:p>
    <w:p w:rsidR="004E15CD" w:rsidRPr="00C70950" w:rsidRDefault="004E15CD" w:rsidP="00C7095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для построения графиков</w:t>
      </w: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2. В векторном графическом редакторе минимальный объект: </w:t>
      </w:r>
    </w:p>
    <w:p w:rsidR="004E15CD" w:rsidRPr="00C70950" w:rsidRDefault="004E15CD" w:rsidP="00C7095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точка экрана (пиксель)</w:t>
      </w:r>
    </w:p>
    <w:p w:rsidR="004E15CD" w:rsidRPr="00C70950" w:rsidRDefault="004E15CD" w:rsidP="00C7095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объект (прямоугольник, круг и т.д.)</w:t>
      </w:r>
    </w:p>
    <w:p w:rsidR="004E15CD" w:rsidRPr="00C70950" w:rsidRDefault="004E15CD" w:rsidP="00C7095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палитра цветов</w:t>
      </w:r>
    </w:p>
    <w:p w:rsidR="004E15CD" w:rsidRPr="00C70950" w:rsidRDefault="004E15CD" w:rsidP="00C7095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знакомство (символ)</w:t>
      </w: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noProof/>
          <w:sz w:val="28"/>
          <w:szCs w:val="28"/>
          <w:lang w:eastAsia="ru-RU"/>
        </w:rPr>
        <w:t>3. К какому виду графики относится рисунок, если при изменении масштаба происходит его деформация?</w:t>
      </w:r>
    </w:p>
    <w:p w:rsidR="004E15CD" w:rsidRPr="00677399" w:rsidRDefault="004E15CD" w:rsidP="00C70950">
      <w:pPr>
        <w:pStyle w:val="a4"/>
        <w:numPr>
          <w:ilvl w:val="0"/>
          <w:numId w:val="37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Растровая</w:t>
      </w:r>
    </w:p>
    <w:p w:rsidR="004E15CD" w:rsidRPr="00677399" w:rsidRDefault="004E15CD" w:rsidP="00C70950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Фрактальная</w:t>
      </w:r>
    </w:p>
    <w:p w:rsidR="004E15CD" w:rsidRPr="00677399" w:rsidRDefault="004E15CD" w:rsidP="00C70950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Векторная</w:t>
      </w: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4. Какой инструмент в векторном редакторе позволяет разделить объект на более </w:t>
      </w:r>
      <w:proofErr w:type="gramStart"/>
      <w:r w:rsidRPr="00677399">
        <w:rPr>
          <w:rFonts w:ascii="Times New Roman" w:hAnsi="Times New Roman" w:cs="Times New Roman"/>
          <w:sz w:val="28"/>
          <w:szCs w:val="28"/>
        </w:rPr>
        <w:t>примитивные</w:t>
      </w:r>
      <w:proofErr w:type="gramEnd"/>
      <w:r w:rsidRPr="00677399">
        <w:rPr>
          <w:rFonts w:ascii="Times New Roman" w:hAnsi="Times New Roman" w:cs="Times New Roman"/>
          <w:sz w:val="28"/>
          <w:szCs w:val="28"/>
        </w:rPr>
        <w:t>?</w:t>
      </w:r>
    </w:p>
    <w:p w:rsidR="004E15CD" w:rsidRPr="00C70950" w:rsidRDefault="004E15CD" w:rsidP="00C7095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950">
        <w:rPr>
          <w:rFonts w:ascii="Times New Roman" w:hAnsi="Times New Roman" w:cs="Times New Roman"/>
          <w:sz w:val="28"/>
          <w:szCs w:val="28"/>
        </w:rPr>
        <w:t>разьединить</w:t>
      </w:r>
      <w:proofErr w:type="spellEnd"/>
    </w:p>
    <w:p w:rsidR="004E15CD" w:rsidRPr="00C70950" w:rsidRDefault="004E15CD" w:rsidP="00C7095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разбить</w:t>
      </w:r>
    </w:p>
    <w:p w:rsidR="004E15CD" w:rsidRPr="00C70950" w:rsidRDefault="004E15CD" w:rsidP="00C7095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разгруппировать</w:t>
      </w:r>
    </w:p>
    <w:p w:rsidR="004E15CD" w:rsidRPr="00C70950" w:rsidRDefault="004E15CD" w:rsidP="00C7095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sz w:val="28"/>
          <w:szCs w:val="28"/>
        </w:rPr>
        <w:t>отменить группировку</w:t>
      </w: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 xml:space="preserve">5. Какой  цвет модели  </w:t>
      </w:r>
      <w:r w:rsidRPr="00677399">
        <w:rPr>
          <w:rFonts w:ascii="Times New Roman" w:hAnsi="Times New Roman" w:cs="Times New Roman"/>
          <w:sz w:val="28"/>
          <w:szCs w:val="28"/>
          <w:lang w:val="en-US"/>
        </w:rPr>
        <w:t>RGB</w:t>
      </w:r>
      <w:r w:rsidRPr="00677399">
        <w:rPr>
          <w:rFonts w:ascii="Times New Roman" w:hAnsi="Times New Roman" w:cs="Times New Roman"/>
          <w:sz w:val="28"/>
          <w:szCs w:val="28"/>
        </w:rPr>
        <w:t xml:space="preserve"> будет получен при  следующих  параметрах 8-ми цветной палитры?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2581"/>
        <w:gridCol w:w="2582"/>
        <w:gridCol w:w="2582"/>
      </w:tblGrid>
      <w:tr w:rsidR="004E15CD" w:rsidRPr="00677399" w:rsidTr="00C3357E">
        <w:tc>
          <w:tcPr>
            <w:tcW w:w="2581" w:type="dxa"/>
          </w:tcPr>
          <w:p w:rsidR="004E15CD" w:rsidRPr="00677399" w:rsidRDefault="004E15CD" w:rsidP="00C3357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2582" w:type="dxa"/>
          </w:tcPr>
          <w:p w:rsidR="004E15CD" w:rsidRPr="00677399" w:rsidRDefault="004E15CD" w:rsidP="00C3357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2582" w:type="dxa"/>
          </w:tcPr>
          <w:p w:rsidR="004E15CD" w:rsidRPr="00677399" w:rsidRDefault="004E15CD" w:rsidP="00C3357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</w:tr>
      <w:tr w:rsidR="004E15CD" w:rsidRPr="00677399" w:rsidTr="00C3357E">
        <w:tc>
          <w:tcPr>
            <w:tcW w:w="2581" w:type="dxa"/>
          </w:tcPr>
          <w:p w:rsidR="004E15CD" w:rsidRPr="00677399" w:rsidRDefault="004E15CD" w:rsidP="00C3357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82" w:type="dxa"/>
          </w:tcPr>
          <w:p w:rsidR="004E15CD" w:rsidRPr="00677399" w:rsidRDefault="004E15CD" w:rsidP="00C3357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2" w:type="dxa"/>
          </w:tcPr>
          <w:p w:rsidR="004E15CD" w:rsidRPr="00677399" w:rsidRDefault="004E15CD" w:rsidP="00C3357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70950" w:rsidRDefault="00C70950" w:rsidP="00C70950">
      <w:pPr>
        <w:pStyle w:val="a4"/>
        <w:numPr>
          <w:ilvl w:val="0"/>
          <w:numId w:val="33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</w:t>
      </w:r>
    </w:p>
    <w:p w:rsidR="00C70950" w:rsidRDefault="00C70950" w:rsidP="00C70950">
      <w:pPr>
        <w:pStyle w:val="a4"/>
        <w:numPr>
          <w:ilvl w:val="0"/>
          <w:numId w:val="33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E15CD" w:rsidRPr="00677399" w:rsidRDefault="004E15CD" w:rsidP="00C70950">
      <w:pPr>
        <w:pStyle w:val="a4"/>
        <w:numPr>
          <w:ilvl w:val="0"/>
          <w:numId w:val="33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Голубой</w:t>
      </w:r>
    </w:p>
    <w:p w:rsidR="004E15CD" w:rsidRPr="00677399" w:rsidRDefault="004E15CD" w:rsidP="00C70950">
      <w:pPr>
        <w:pStyle w:val="a4"/>
        <w:numPr>
          <w:ilvl w:val="0"/>
          <w:numId w:val="33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Зеленый</w:t>
      </w: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b/>
          <w:sz w:val="28"/>
          <w:szCs w:val="28"/>
        </w:rPr>
        <w:t>Часть 2. Задания с  развернутой записью решения.</w:t>
      </w:r>
    </w:p>
    <w:p w:rsidR="004E15CD" w:rsidRPr="00677399" w:rsidRDefault="004E15CD" w:rsidP="004E15CD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Сколько цветов содержится в  палитре  растрового рисунка, если  на кодирование каждого пикселя отводится  9 бит?</w:t>
      </w:r>
    </w:p>
    <w:p w:rsidR="004E15CD" w:rsidRPr="00677399" w:rsidRDefault="004E15CD" w:rsidP="004E15CD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Какой объем видеопамяти необходим для хранения изображения при условии, что р</w:t>
      </w:r>
      <w:r w:rsidR="00D4563A" w:rsidRPr="00677399">
        <w:rPr>
          <w:rFonts w:ascii="Times New Roman" w:hAnsi="Times New Roman" w:cs="Times New Roman"/>
          <w:sz w:val="28"/>
          <w:szCs w:val="28"/>
        </w:rPr>
        <w:t>азрешение монитора равно 1024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="00126F08" w:rsidRPr="00677399">
        <w:rPr>
          <w:rFonts w:ascii="Times New Roman" w:hAnsi="Times New Roman" w:cs="Times New Roman"/>
          <w:sz w:val="28"/>
          <w:szCs w:val="28"/>
        </w:rPr>
        <w:t>320</w:t>
      </w:r>
      <w:r w:rsidRPr="00677399">
        <w:rPr>
          <w:rFonts w:ascii="Times New Roman" w:hAnsi="Times New Roman" w:cs="Times New Roman"/>
          <w:sz w:val="28"/>
          <w:szCs w:val="28"/>
        </w:rPr>
        <w:t xml:space="preserve"> пикселей, а количеств</w:t>
      </w:r>
      <w:r w:rsidR="00126F08" w:rsidRPr="00677399">
        <w:rPr>
          <w:rFonts w:ascii="Times New Roman" w:hAnsi="Times New Roman" w:cs="Times New Roman"/>
          <w:sz w:val="28"/>
          <w:szCs w:val="28"/>
        </w:rPr>
        <w:t>о используемых цветов – 16</w:t>
      </w:r>
      <w:r w:rsidRPr="00677399">
        <w:rPr>
          <w:rFonts w:ascii="Times New Roman" w:hAnsi="Times New Roman" w:cs="Times New Roman"/>
          <w:sz w:val="28"/>
          <w:szCs w:val="28"/>
        </w:rPr>
        <w:t>?  Выразить ответ в Кбайт.</w:t>
      </w:r>
    </w:p>
    <w:p w:rsidR="004E15CD" w:rsidRPr="00677399" w:rsidRDefault="00D4563A" w:rsidP="004E15CD">
      <w:pPr>
        <w:pStyle w:val="a4"/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lastRenderedPageBreak/>
        <w:t>Рисунок размером 1024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 w:rsidR="004E15CD" w:rsidRPr="00677399">
        <w:rPr>
          <w:rFonts w:ascii="Times New Roman" w:hAnsi="Times New Roman" w:cs="Times New Roman"/>
          <w:sz w:val="28"/>
          <w:szCs w:val="28"/>
        </w:rPr>
        <w:t xml:space="preserve">512  пикселей сохранили </w:t>
      </w:r>
      <w:r w:rsidRPr="00677399">
        <w:rPr>
          <w:rFonts w:ascii="Times New Roman" w:hAnsi="Times New Roman" w:cs="Times New Roman"/>
          <w:sz w:val="28"/>
          <w:szCs w:val="28"/>
        </w:rPr>
        <w:t>в виде файла размером   640 К</w:t>
      </w:r>
      <w:r w:rsidR="004E15CD" w:rsidRPr="00677399">
        <w:rPr>
          <w:rFonts w:ascii="Times New Roman" w:hAnsi="Times New Roman" w:cs="Times New Roman"/>
          <w:sz w:val="28"/>
          <w:szCs w:val="28"/>
        </w:rPr>
        <w:t>байт.  Какое количество информации было использовано для кодирования цвета  1 пикселя? Каково возможное количество цветов в палитре такого рисунка?</w:t>
      </w:r>
    </w:p>
    <w:p w:rsidR="004E15CD" w:rsidRPr="00677399" w:rsidRDefault="004E15CD" w:rsidP="004E15CD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5CD" w:rsidRPr="00677399" w:rsidRDefault="004E15CD" w:rsidP="004E1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055C" w:rsidRPr="00677399" w:rsidRDefault="004E15CD" w:rsidP="00C70950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br w:type="page"/>
      </w:r>
      <w:r w:rsidRPr="00677399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4E15CD" w:rsidRPr="0001690E" w:rsidRDefault="004E15CD" w:rsidP="005E3628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690E">
        <w:rPr>
          <w:rFonts w:ascii="Times New Roman" w:hAnsi="Times New Roman" w:cs="Times New Roman"/>
          <w:b/>
          <w:sz w:val="32"/>
          <w:szCs w:val="32"/>
        </w:rPr>
        <w:t>Критерии оценивания</w:t>
      </w:r>
      <w:r w:rsidR="005E3628" w:rsidRPr="0001690E">
        <w:rPr>
          <w:rFonts w:ascii="Times New Roman" w:hAnsi="Times New Roman" w:cs="Times New Roman"/>
          <w:b/>
          <w:sz w:val="32"/>
          <w:szCs w:val="32"/>
        </w:rPr>
        <w:t>:</w:t>
      </w:r>
    </w:p>
    <w:p w:rsidR="004E15CD" w:rsidRPr="00677399" w:rsidRDefault="004E15CD" w:rsidP="00C70950">
      <w:pPr>
        <w:pStyle w:val="a4"/>
        <w:spacing w:after="0" w:line="36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C70950">
        <w:rPr>
          <w:rFonts w:ascii="Times New Roman" w:hAnsi="Times New Roman" w:cs="Times New Roman"/>
          <w:b/>
          <w:sz w:val="28"/>
          <w:szCs w:val="28"/>
        </w:rPr>
        <w:t>Часть 1</w:t>
      </w:r>
      <w:r w:rsidRPr="00677399">
        <w:rPr>
          <w:rFonts w:ascii="Times New Roman" w:hAnsi="Times New Roman" w:cs="Times New Roman"/>
          <w:sz w:val="28"/>
          <w:szCs w:val="28"/>
        </w:rPr>
        <w:t xml:space="preserve"> – </w:t>
      </w:r>
      <w:r w:rsidR="00C70950">
        <w:rPr>
          <w:rFonts w:ascii="Times New Roman" w:hAnsi="Times New Roman" w:cs="Times New Roman"/>
          <w:sz w:val="28"/>
          <w:szCs w:val="28"/>
        </w:rPr>
        <w:t>по 1 баллу</w:t>
      </w:r>
    </w:p>
    <w:p w:rsidR="004E15CD" w:rsidRPr="00C70950" w:rsidRDefault="004E15CD" w:rsidP="00C70950">
      <w:pPr>
        <w:pStyle w:val="a4"/>
        <w:spacing w:after="0" w:line="360" w:lineRule="auto"/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950"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4E15CD" w:rsidRPr="00677399" w:rsidRDefault="004E15CD" w:rsidP="004E15CD">
      <w:pPr>
        <w:pStyle w:val="a4"/>
        <w:numPr>
          <w:ilvl w:val="0"/>
          <w:numId w:val="27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t>1 балл</w:t>
      </w:r>
    </w:p>
    <w:p w:rsidR="00C70950" w:rsidRDefault="00C70950" w:rsidP="004E15CD">
      <w:pPr>
        <w:pStyle w:val="a4"/>
        <w:numPr>
          <w:ilvl w:val="0"/>
          <w:numId w:val="27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2 балла</w:t>
      </w:r>
    </w:p>
    <w:p w:rsidR="00C70950" w:rsidRDefault="00C70950" w:rsidP="00C70950">
      <w:pPr>
        <w:pStyle w:val="a4"/>
        <w:numPr>
          <w:ilvl w:val="0"/>
          <w:numId w:val="27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3 балла</w:t>
      </w:r>
    </w:p>
    <w:p w:rsidR="004E15CD" w:rsidRPr="00677399" w:rsidRDefault="004E15CD" w:rsidP="004E15CD">
      <w:pPr>
        <w:pStyle w:val="a4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965B1" w:rsidRPr="00677399" w:rsidRDefault="004E15CD" w:rsidP="004E15CD">
      <w:pPr>
        <w:pStyle w:val="a4"/>
        <w:spacing w:after="0" w:line="360" w:lineRule="auto"/>
        <w:ind w:left="0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399">
        <w:rPr>
          <w:rFonts w:ascii="Times New Roman" w:hAnsi="Times New Roman" w:cs="Times New Roman"/>
          <w:b/>
          <w:sz w:val="28"/>
          <w:szCs w:val="28"/>
        </w:rPr>
        <w:t xml:space="preserve">Оценка:  </w:t>
      </w:r>
    </w:p>
    <w:p w:rsidR="001965B1" w:rsidRPr="00677399" w:rsidRDefault="00C70950" w:rsidP="004E15CD">
      <w:pPr>
        <w:pStyle w:val="a4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0 - 4 баллов – «2»</w:t>
      </w:r>
      <w:r w:rsidR="004E15CD" w:rsidRPr="0067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5B1" w:rsidRPr="00677399" w:rsidRDefault="00C70950" w:rsidP="004E15CD">
      <w:pPr>
        <w:pStyle w:val="a4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5 - 7  баллов – «3»</w:t>
      </w:r>
    </w:p>
    <w:p w:rsidR="001965B1" w:rsidRPr="00677399" w:rsidRDefault="00C70950" w:rsidP="004E15CD">
      <w:pPr>
        <w:pStyle w:val="a4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8 - 9 баллов – «4»</w:t>
      </w:r>
    </w:p>
    <w:p w:rsidR="00FC50E6" w:rsidRPr="00677399" w:rsidRDefault="00C70950" w:rsidP="004E15CD">
      <w:pPr>
        <w:pStyle w:val="a4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– 11 баллов – </w:t>
      </w:r>
      <w:r w:rsidR="004E15CD" w:rsidRPr="00677399">
        <w:rPr>
          <w:rFonts w:ascii="Times New Roman" w:hAnsi="Times New Roman" w:cs="Times New Roman"/>
          <w:sz w:val="28"/>
          <w:szCs w:val="28"/>
        </w:rPr>
        <w:t>«5»</w:t>
      </w:r>
    </w:p>
    <w:p w:rsidR="00FC50E6" w:rsidRPr="00677399" w:rsidRDefault="00FC50E6">
      <w:pPr>
        <w:rPr>
          <w:rFonts w:ascii="Times New Roman" w:hAnsi="Times New Roman" w:cs="Times New Roman"/>
          <w:sz w:val="28"/>
          <w:szCs w:val="28"/>
        </w:rPr>
      </w:pPr>
      <w:r w:rsidRPr="00677399">
        <w:rPr>
          <w:rFonts w:ascii="Times New Roman" w:hAnsi="Times New Roman" w:cs="Times New Roman"/>
          <w:sz w:val="28"/>
          <w:szCs w:val="28"/>
        </w:rPr>
        <w:br w:type="page"/>
      </w:r>
    </w:p>
    <w:p w:rsidR="00D5097B" w:rsidRPr="00677399" w:rsidRDefault="00D5097B" w:rsidP="00D5097B">
      <w:pPr>
        <w:pStyle w:val="a4"/>
        <w:spacing w:after="0" w:line="360" w:lineRule="auto"/>
        <w:ind w:left="0" w:firstLine="425"/>
        <w:jc w:val="right"/>
        <w:rPr>
          <w:rFonts w:ascii="Times New Roman" w:hAnsi="Times New Roman" w:cs="Times New Roman"/>
          <w:i/>
          <w:sz w:val="28"/>
          <w:szCs w:val="28"/>
        </w:rPr>
        <w:sectPr w:rsidR="00D5097B" w:rsidRPr="00677399" w:rsidSect="00D509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097B" w:rsidRPr="00677399" w:rsidRDefault="00D5097B" w:rsidP="00D5097B">
      <w:pPr>
        <w:pStyle w:val="a4"/>
        <w:spacing w:after="0" w:line="360" w:lineRule="auto"/>
        <w:ind w:left="0" w:firstLine="425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77399">
        <w:rPr>
          <w:rFonts w:ascii="Times New Roman" w:hAnsi="Times New Roman" w:cs="Times New Roman"/>
          <w:i/>
          <w:sz w:val="28"/>
          <w:szCs w:val="28"/>
        </w:rPr>
        <w:lastRenderedPageBreak/>
        <w:t>Приложение 3</w:t>
      </w:r>
    </w:p>
    <w:tbl>
      <w:tblPr>
        <w:tblStyle w:val="a3"/>
        <w:tblW w:w="14709" w:type="dxa"/>
        <w:jc w:val="center"/>
        <w:tblLook w:val="04A0" w:firstRow="1" w:lastRow="0" w:firstColumn="1" w:lastColumn="0" w:noHBand="0" w:noVBand="1"/>
      </w:tblPr>
      <w:tblGrid>
        <w:gridCol w:w="1526"/>
        <w:gridCol w:w="6631"/>
        <w:gridCol w:w="6552"/>
      </w:tblGrid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6631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6552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</w:p>
        </w:tc>
      </w:tr>
      <w:tr w:rsidR="00FC50E6" w:rsidRPr="00677399" w:rsidTr="00D5097B">
        <w:trPr>
          <w:jc w:val="center"/>
        </w:trPr>
        <w:tc>
          <w:tcPr>
            <w:tcW w:w="14709" w:type="dxa"/>
            <w:gridSpan w:val="3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Часть 1. Тестовое задание</w:t>
            </w:r>
          </w:p>
        </w:tc>
      </w:tr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1" w:type="dxa"/>
          </w:tcPr>
          <w:p w:rsidR="00FC50E6" w:rsidRPr="00C70950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552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1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552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31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552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31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552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31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552" w:type="dxa"/>
          </w:tcPr>
          <w:p w:rsidR="00FC50E6" w:rsidRPr="00677399" w:rsidRDefault="00C70950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C50E6" w:rsidRPr="00677399" w:rsidTr="00D5097B">
        <w:trPr>
          <w:jc w:val="center"/>
        </w:trPr>
        <w:tc>
          <w:tcPr>
            <w:tcW w:w="14709" w:type="dxa"/>
            <w:gridSpan w:val="3"/>
          </w:tcPr>
          <w:p w:rsidR="00FC50E6" w:rsidRPr="00677399" w:rsidRDefault="00FC50E6" w:rsidP="00AD66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Часть 2. Задания с </w:t>
            </w:r>
            <w:r w:rsidR="00AD66EF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развернутым</w:t>
            </w:r>
            <w:r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D66EF" w:rsidRPr="0067739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решением</w:t>
            </w:r>
          </w:p>
        </w:tc>
      </w:tr>
      <w:tr w:rsidR="00FC50E6" w:rsidRPr="00677399" w:rsidTr="00D5097B">
        <w:trPr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1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N=2</w:t>
            </w:r>
            <w:proofErr w:type="spellStart"/>
            <w:r w:rsidRPr="0067739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N=2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7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N=128</w:t>
            </w:r>
          </w:p>
        </w:tc>
        <w:tc>
          <w:tcPr>
            <w:tcW w:w="6552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N=2</w:t>
            </w:r>
            <w:proofErr w:type="spellStart"/>
            <w:r w:rsidRPr="0067739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N=2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9</w:t>
            </w:r>
            <w:r w:rsidRPr="0067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N=512</w:t>
            </w:r>
          </w:p>
        </w:tc>
      </w:tr>
      <w:tr w:rsidR="00FC50E6" w:rsidRPr="00677399" w:rsidTr="00911F59">
        <w:trPr>
          <w:trHeight w:val="2725"/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3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3"/>
              <w:gridCol w:w="3669"/>
            </w:tblGrid>
            <w:tr w:rsidR="006B24B7" w:rsidRPr="00677399" w:rsidTr="006B24B7">
              <w:trPr>
                <w:trHeight w:val="1536"/>
              </w:trPr>
              <w:tc>
                <w:tcPr>
                  <w:tcW w:w="21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6B24B7" w:rsidRPr="00677399" w:rsidRDefault="006B24B7" w:rsidP="006B24B7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>Дано</w:t>
                  </w:r>
                  <w:r w:rsidRPr="00677399">
                    <w:rPr>
                      <w:b/>
                      <w:sz w:val="28"/>
                      <w:szCs w:val="28"/>
                      <w:lang w:val="en-US"/>
                    </w:rPr>
                    <w:t xml:space="preserve">: </w:t>
                  </w:r>
                </w:p>
                <w:p w:rsidR="006B24B7" w:rsidRPr="00677399" w:rsidRDefault="006B24B7" w:rsidP="00D5097B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K=640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>640   N=32</w:t>
                  </w:r>
                </w:p>
              </w:tc>
              <w:tc>
                <w:tcPr>
                  <w:tcW w:w="3669" w:type="dxa"/>
                  <w:vMerge w:val="restart"/>
                  <w:tcBorders>
                    <w:left w:val="single" w:sz="4" w:space="0" w:color="auto"/>
                  </w:tcBorders>
                </w:tcPr>
                <w:p w:rsidR="006B24B7" w:rsidRPr="00677399" w:rsidRDefault="006B24B7" w:rsidP="00D5097B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>Решение</w:t>
                  </w:r>
                  <w:r w:rsidRPr="00677399">
                    <w:rPr>
                      <w:b/>
                      <w:sz w:val="28"/>
                      <w:szCs w:val="28"/>
                      <w:lang w:val="en-US"/>
                    </w:rPr>
                    <w:t>:</w:t>
                  </w:r>
                </w:p>
                <w:p w:rsidR="006B24B7" w:rsidRPr="00677399" w:rsidRDefault="006B24B7" w:rsidP="006B24B7">
                  <w:pPr>
                    <w:pStyle w:val="aa"/>
                    <w:shd w:val="clear" w:color="auto" w:fill="FFFFFF" w:themeFill="background1"/>
                    <w:spacing w:before="0" w:beforeAutospacing="0" w:after="0" w:afterAutospacing="0"/>
                    <w:rPr>
                      <w:sz w:val="28"/>
                      <w:szCs w:val="28"/>
                      <w:vertAlign w:val="superscript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N=2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i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, 32=2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i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, </w:t>
                  </w: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 5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             </w:t>
                  </w:r>
                </w:p>
                <w:p w:rsidR="006B24B7" w:rsidRPr="00677399" w:rsidRDefault="006B24B7" w:rsidP="006B24B7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 = K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i    </w:t>
                  </w:r>
                </w:p>
                <w:p w:rsidR="006B24B7" w:rsidRPr="00677399" w:rsidRDefault="006B24B7" w:rsidP="006B24B7">
                  <w:pPr>
                    <w:pStyle w:val="aa"/>
                    <w:shd w:val="clear" w:color="auto" w:fill="FFFFFF" w:themeFill="background1"/>
                    <w:spacing w:before="0" w:beforeAutospacing="0" w:after="0" w:afterAutospacing="0"/>
                    <w:rPr>
                      <w:sz w:val="28"/>
                      <w:szCs w:val="28"/>
                      <w:vertAlign w:val="superscript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 = 640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>640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>5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=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 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2 048 000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126F08" w:rsidRPr="00677399">
                    <w:rPr>
                      <w:sz w:val="28"/>
                      <w:szCs w:val="28"/>
                      <w:lang w:val="en-US"/>
                    </w:rPr>
                    <w:t xml:space="preserve">=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256 000 </w:t>
                  </w:r>
                  <w:r w:rsidRPr="00677399">
                    <w:rPr>
                      <w:sz w:val="28"/>
                      <w:szCs w:val="28"/>
                    </w:rPr>
                    <w:t>байт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 250 </w:t>
                  </w:r>
                  <w:r w:rsidRPr="00677399">
                    <w:rPr>
                      <w:sz w:val="28"/>
                      <w:szCs w:val="28"/>
                    </w:rPr>
                    <w:t>Кбайт</w:t>
                  </w:r>
                </w:p>
                <w:p w:rsidR="006B24B7" w:rsidRPr="00677399" w:rsidRDefault="006B24B7" w:rsidP="006B24B7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  <w:p w:rsidR="006B24B7" w:rsidRPr="00677399" w:rsidRDefault="00911F59" w:rsidP="006B24B7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</w:rPr>
                    <w:t>Ответ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: </w:t>
                  </w:r>
                  <w:r w:rsidRPr="00677399">
                    <w:rPr>
                      <w:sz w:val="28"/>
                      <w:szCs w:val="28"/>
                    </w:rPr>
                    <w:t>250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Кбайт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                                                </w:t>
                  </w:r>
                </w:p>
              </w:tc>
            </w:tr>
            <w:tr w:rsidR="006B24B7" w:rsidRPr="00677399" w:rsidTr="006B24B7">
              <w:tc>
                <w:tcPr>
                  <w:tcW w:w="21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B24B7" w:rsidRPr="00677399" w:rsidRDefault="006B24B7" w:rsidP="006B24B7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I </w:t>
                  </w:r>
                  <w:proofErr w:type="gramStart"/>
                  <w:r w:rsidRPr="00677399">
                    <w:rPr>
                      <w:sz w:val="28"/>
                      <w:szCs w:val="28"/>
                      <w:lang w:val="en-US"/>
                    </w:rPr>
                    <w:t>= ?</w:t>
                  </w:r>
                  <w:proofErr w:type="gramEnd"/>
                  <w:r w:rsidRPr="00677399">
                    <w:rPr>
                      <w:sz w:val="28"/>
                      <w:szCs w:val="28"/>
                    </w:rPr>
                    <w:t xml:space="preserve"> Кб</w:t>
                  </w:r>
                </w:p>
              </w:tc>
              <w:tc>
                <w:tcPr>
                  <w:tcW w:w="3669" w:type="dxa"/>
                  <w:vMerge/>
                  <w:tcBorders>
                    <w:left w:val="single" w:sz="4" w:space="0" w:color="auto"/>
                  </w:tcBorders>
                </w:tcPr>
                <w:p w:rsidR="006B24B7" w:rsidRPr="00677399" w:rsidRDefault="006B24B7" w:rsidP="00D5097B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FC50E6" w:rsidRPr="00677399" w:rsidRDefault="00FC50E6" w:rsidP="00911F59">
            <w:pPr>
              <w:pStyle w:val="aa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55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3"/>
              <w:gridCol w:w="3669"/>
            </w:tblGrid>
            <w:tr w:rsidR="006B24B7" w:rsidRPr="00677399" w:rsidTr="00C3357E">
              <w:trPr>
                <w:trHeight w:val="1536"/>
              </w:trPr>
              <w:tc>
                <w:tcPr>
                  <w:tcW w:w="21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6B24B7" w:rsidRPr="00677399" w:rsidRDefault="006B24B7" w:rsidP="00C3357E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>Дано</w:t>
                  </w:r>
                  <w:r w:rsidRPr="00677399">
                    <w:rPr>
                      <w:b/>
                      <w:sz w:val="28"/>
                      <w:szCs w:val="28"/>
                      <w:lang w:val="en-US"/>
                    </w:rPr>
                    <w:t xml:space="preserve">: </w:t>
                  </w:r>
                </w:p>
                <w:p w:rsidR="006B24B7" w:rsidRPr="00677399" w:rsidRDefault="006B24B7" w:rsidP="006B24B7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K=</w:t>
                  </w:r>
                  <w:r w:rsidRPr="00677399">
                    <w:rPr>
                      <w:sz w:val="28"/>
                      <w:szCs w:val="28"/>
                    </w:rPr>
                    <w:t>1024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</w:rPr>
                    <w:t>320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    N=</w:t>
                  </w:r>
                  <w:r w:rsidRPr="00677399">
                    <w:rPr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3669" w:type="dxa"/>
                  <w:vMerge w:val="restart"/>
                  <w:tcBorders>
                    <w:left w:val="single" w:sz="4" w:space="0" w:color="auto"/>
                  </w:tcBorders>
                </w:tcPr>
                <w:p w:rsidR="006B24B7" w:rsidRPr="00677399" w:rsidRDefault="006B24B7" w:rsidP="00C3357E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>Решение</w:t>
                  </w:r>
                  <w:r w:rsidRPr="00677399">
                    <w:rPr>
                      <w:b/>
                      <w:sz w:val="28"/>
                      <w:szCs w:val="28"/>
                      <w:lang w:val="en-US"/>
                    </w:rPr>
                    <w:t>:</w:t>
                  </w:r>
                </w:p>
                <w:p w:rsidR="006B24B7" w:rsidRPr="00677399" w:rsidRDefault="006B24B7" w:rsidP="00C3357E">
                  <w:pPr>
                    <w:pStyle w:val="aa"/>
                    <w:shd w:val="clear" w:color="auto" w:fill="FFFFFF" w:themeFill="background1"/>
                    <w:spacing w:before="0" w:beforeAutospacing="0" w:after="0" w:afterAutospacing="0"/>
                    <w:rPr>
                      <w:sz w:val="28"/>
                      <w:szCs w:val="28"/>
                      <w:vertAlign w:val="superscript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N=2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i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, 16=2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i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, </w:t>
                  </w: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 4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             </w:t>
                  </w:r>
                </w:p>
                <w:p w:rsidR="006B24B7" w:rsidRPr="00677399" w:rsidRDefault="006B24B7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 = K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i    </w:t>
                  </w:r>
                </w:p>
                <w:p w:rsidR="006B24B7" w:rsidRPr="00677399" w:rsidRDefault="006B24B7" w:rsidP="00C3357E">
                  <w:pPr>
                    <w:pStyle w:val="aa"/>
                    <w:shd w:val="clear" w:color="auto" w:fill="FFFFFF" w:themeFill="background1"/>
                    <w:spacing w:before="0" w:beforeAutospacing="0" w:after="0" w:afterAutospacing="0"/>
                    <w:rPr>
                      <w:sz w:val="28"/>
                      <w:szCs w:val="28"/>
                      <w:vertAlign w:val="superscript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 = 1024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>320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>4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=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  </w:t>
                  </w:r>
                  <w:r w:rsidR="00126F08" w:rsidRPr="00677399">
                    <w:rPr>
                      <w:sz w:val="28"/>
                      <w:szCs w:val="28"/>
                      <w:lang w:val="en-US"/>
                    </w:rPr>
                    <w:t>1 310 720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126F08" w:rsidRPr="00677399">
                    <w:rPr>
                      <w:sz w:val="28"/>
                      <w:szCs w:val="28"/>
                      <w:lang w:val="en-US"/>
                    </w:rPr>
                    <w:t xml:space="preserve">= 163 840 </w:t>
                  </w:r>
                  <w:r w:rsidRPr="00677399">
                    <w:rPr>
                      <w:sz w:val="28"/>
                      <w:szCs w:val="28"/>
                    </w:rPr>
                    <w:t>байт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</w:t>
                  </w:r>
                  <w:r w:rsidR="00126F08" w:rsidRPr="00677399">
                    <w:rPr>
                      <w:sz w:val="28"/>
                      <w:szCs w:val="28"/>
                      <w:lang w:val="en-US"/>
                    </w:rPr>
                    <w:t xml:space="preserve"> 160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Кбайт</w:t>
                  </w:r>
                </w:p>
                <w:p w:rsidR="006B24B7" w:rsidRPr="00677399" w:rsidRDefault="006B24B7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  <w:p w:rsidR="006B24B7" w:rsidRPr="00677399" w:rsidRDefault="00911F59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</w:rPr>
                    <w:t>Ответ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: </w:t>
                  </w:r>
                  <w:r w:rsidRPr="00677399">
                    <w:rPr>
                      <w:sz w:val="28"/>
                      <w:szCs w:val="28"/>
                    </w:rPr>
                    <w:t>160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Кбайт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                                                 </w:t>
                  </w:r>
                </w:p>
              </w:tc>
            </w:tr>
            <w:tr w:rsidR="006B24B7" w:rsidRPr="00677399" w:rsidTr="00C3357E">
              <w:tc>
                <w:tcPr>
                  <w:tcW w:w="21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B24B7" w:rsidRPr="00677399" w:rsidRDefault="006B24B7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I </w:t>
                  </w:r>
                  <w:proofErr w:type="gramStart"/>
                  <w:r w:rsidRPr="00677399">
                    <w:rPr>
                      <w:sz w:val="28"/>
                      <w:szCs w:val="28"/>
                      <w:lang w:val="en-US"/>
                    </w:rPr>
                    <w:t>= ?</w:t>
                  </w:r>
                  <w:proofErr w:type="gram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Кб</w:t>
                  </w:r>
                </w:p>
              </w:tc>
              <w:tc>
                <w:tcPr>
                  <w:tcW w:w="3669" w:type="dxa"/>
                  <w:vMerge/>
                  <w:tcBorders>
                    <w:left w:val="single" w:sz="4" w:space="0" w:color="auto"/>
                  </w:tcBorders>
                </w:tcPr>
                <w:p w:rsidR="006B24B7" w:rsidRPr="00677399" w:rsidRDefault="006B24B7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FC50E6" w:rsidRPr="00911F59" w:rsidRDefault="00FC50E6" w:rsidP="00911F59">
            <w:pPr>
              <w:pStyle w:val="aa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C50E6" w:rsidRPr="00677399" w:rsidTr="00911F59">
        <w:trPr>
          <w:trHeight w:val="262"/>
          <w:jc w:val="center"/>
        </w:trPr>
        <w:tc>
          <w:tcPr>
            <w:tcW w:w="1526" w:type="dxa"/>
          </w:tcPr>
          <w:p w:rsidR="00FC50E6" w:rsidRPr="00677399" w:rsidRDefault="00FC50E6" w:rsidP="00D50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399">
              <w:rPr>
                <w:rFonts w:ascii="Times New Roman" w:hAnsi="Times New Roman" w:cs="Times New Roman"/>
                <w:sz w:val="28"/>
                <w:szCs w:val="28"/>
              </w:rPr>
              <w:t>3. Задача для более сильных учащихся</w:t>
            </w:r>
          </w:p>
        </w:tc>
        <w:tc>
          <w:tcPr>
            <w:tcW w:w="6631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3"/>
              <w:gridCol w:w="3669"/>
            </w:tblGrid>
            <w:tr w:rsidR="00126F08" w:rsidRPr="00185C63" w:rsidTr="00126F08">
              <w:trPr>
                <w:trHeight w:val="1203"/>
              </w:trPr>
              <w:tc>
                <w:tcPr>
                  <w:tcW w:w="21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 xml:space="preserve">Дано: </w:t>
                  </w:r>
                </w:p>
                <w:p w:rsidR="00126F08" w:rsidRPr="00677399" w:rsidRDefault="00126F08" w:rsidP="00126F08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K</w:t>
                  </w:r>
                  <w:r w:rsidRPr="00677399">
                    <w:rPr>
                      <w:sz w:val="28"/>
                      <w:szCs w:val="28"/>
                    </w:rPr>
                    <w:t>=2048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</w:rPr>
                    <w:t>1024</w:t>
                  </w:r>
                </w:p>
                <w:p w:rsidR="00126F08" w:rsidRPr="00677399" w:rsidRDefault="00126F08" w:rsidP="00126F08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677399">
                    <w:rPr>
                      <w:sz w:val="28"/>
                      <w:szCs w:val="28"/>
                    </w:rPr>
                    <w:t>=1,5 Мбайт = 12 582 912 бит</w:t>
                  </w:r>
                </w:p>
              </w:tc>
              <w:tc>
                <w:tcPr>
                  <w:tcW w:w="3669" w:type="dxa"/>
                  <w:vMerge w:val="restart"/>
                  <w:tcBorders>
                    <w:lef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>Решение</w:t>
                  </w:r>
                  <w:r w:rsidRPr="00677399">
                    <w:rPr>
                      <w:b/>
                      <w:sz w:val="28"/>
                      <w:szCs w:val="28"/>
                      <w:lang w:val="en-US"/>
                    </w:rPr>
                    <w:t>: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 = K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i, i = I/K, </w:t>
                  </w:r>
                </w:p>
                <w:p w:rsidR="00126F08" w:rsidRPr="00677399" w:rsidRDefault="00126F08" w:rsidP="00126F08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 12 582 912 / (2048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1024) = 6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</w:p>
                <w:p w:rsidR="00126F08" w:rsidRPr="00677399" w:rsidRDefault="00126F08" w:rsidP="00126F08">
                  <w:pPr>
                    <w:pStyle w:val="aa"/>
                    <w:shd w:val="clear" w:color="auto" w:fill="FFFFFF" w:themeFill="background1"/>
                    <w:spacing w:before="0" w:beforeAutospacing="0" w:after="0" w:afterAutospacing="0"/>
                    <w:rPr>
                      <w:sz w:val="28"/>
                      <w:szCs w:val="28"/>
                      <w:vertAlign w:val="superscript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N=2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i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, N=2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6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, N = 64              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  <w:p w:rsidR="00126F08" w:rsidRPr="00677399" w:rsidRDefault="00911F59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</w:rPr>
                    <w:t>Ответ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:  </w:t>
                  </w: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 6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, N = 64</w:t>
                  </w:r>
                </w:p>
              </w:tc>
            </w:tr>
            <w:tr w:rsidR="00126F08" w:rsidRPr="00677399" w:rsidTr="00C3357E">
              <w:tc>
                <w:tcPr>
                  <w:tcW w:w="21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proofErr w:type="gramStart"/>
                  <w:r w:rsidRPr="00677399">
                    <w:rPr>
                      <w:sz w:val="28"/>
                      <w:szCs w:val="28"/>
                      <w:lang w:val="en-US"/>
                    </w:rPr>
                    <w:t>= ?</w:t>
                  </w:r>
                  <w:proofErr w:type="gram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N</w:t>
                  </w:r>
                  <w:proofErr w:type="gramStart"/>
                  <w:r w:rsidRPr="00677399">
                    <w:rPr>
                      <w:sz w:val="28"/>
                      <w:szCs w:val="28"/>
                      <w:lang w:val="en-US"/>
                    </w:rPr>
                    <w:t>= ?</w:t>
                  </w:r>
                  <w:proofErr w:type="gramEnd"/>
                </w:p>
              </w:tc>
              <w:tc>
                <w:tcPr>
                  <w:tcW w:w="3669" w:type="dxa"/>
                  <w:vMerge/>
                  <w:tcBorders>
                    <w:lef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FC50E6" w:rsidRPr="00911F59" w:rsidRDefault="00FC50E6" w:rsidP="00D5097B">
            <w:pPr>
              <w:pStyle w:val="aa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55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33"/>
              <w:gridCol w:w="3669"/>
            </w:tblGrid>
            <w:tr w:rsidR="00126F08" w:rsidRPr="00185C63" w:rsidTr="00126F08">
              <w:trPr>
                <w:trHeight w:val="1203"/>
              </w:trPr>
              <w:tc>
                <w:tcPr>
                  <w:tcW w:w="21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 xml:space="preserve">Дано: 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K</w:t>
                  </w:r>
                  <w:r w:rsidRPr="00677399">
                    <w:rPr>
                      <w:sz w:val="28"/>
                      <w:szCs w:val="28"/>
                    </w:rPr>
                    <w:t>=1024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</w:rPr>
                    <w:t>512</w:t>
                  </w:r>
                </w:p>
                <w:p w:rsidR="00126F08" w:rsidRPr="00677399" w:rsidRDefault="00126F08" w:rsidP="00126F08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677399">
                    <w:rPr>
                      <w:sz w:val="28"/>
                      <w:szCs w:val="28"/>
                    </w:rPr>
                    <w:t xml:space="preserve"> = 640 Кбайт = 5 242 880 бит</w:t>
                  </w:r>
                </w:p>
              </w:tc>
              <w:tc>
                <w:tcPr>
                  <w:tcW w:w="3669" w:type="dxa"/>
                  <w:vMerge w:val="restart"/>
                  <w:tcBorders>
                    <w:lef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b/>
                      <w:sz w:val="28"/>
                      <w:szCs w:val="28"/>
                    </w:rPr>
                    <w:t>Решение</w:t>
                  </w:r>
                  <w:r w:rsidRPr="00677399">
                    <w:rPr>
                      <w:b/>
                      <w:sz w:val="28"/>
                      <w:szCs w:val="28"/>
                      <w:lang w:val="en-US"/>
                    </w:rPr>
                    <w:t>: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I = K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i, i = I/K, 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= 5 242 880 / (1024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</m:t>
                    </m:r>
                  </m:oMath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512) = 10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</w:p>
                <w:p w:rsidR="00126F08" w:rsidRPr="00677399" w:rsidRDefault="00126F08" w:rsidP="00C3357E">
                  <w:pPr>
                    <w:pStyle w:val="aa"/>
                    <w:shd w:val="clear" w:color="auto" w:fill="FFFFFF" w:themeFill="background1"/>
                    <w:spacing w:before="0" w:beforeAutospacing="0" w:after="0" w:afterAutospacing="0"/>
                    <w:rPr>
                      <w:sz w:val="28"/>
                      <w:szCs w:val="28"/>
                      <w:vertAlign w:val="superscript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N=2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i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>, N=2</w:t>
                  </w:r>
                  <w:r w:rsidRPr="00677399">
                    <w:rPr>
                      <w:sz w:val="28"/>
                      <w:szCs w:val="28"/>
                      <w:vertAlign w:val="superscript"/>
                      <w:lang w:val="en-US"/>
                    </w:rPr>
                    <w:t xml:space="preserve">10 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, N = 1024              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  <w:p w:rsidR="00126F08" w:rsidRPr="00677399" w:rsidRDefault="00911F59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</w:rPr>
                    <w:t>Ответ</w:t>
                  </w:r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:  </w:t>
                  </w: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=10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  <w:r>
                    <w:rPr>
                      <w:sz w:val="28"/>
                      <w:szCs w:val="28"/>
                      <w:lang w:val="en-US"/>
                    </w:rPr>
                    <w:t>, N = 1024</w:t>
                  </w:r>
                </w:p>
              </w:tc>
            </w:tr>
            <w:tr w:rsidR="00126F08" w:rsidRPr="00677399" w:rsidTr="00C3357E">
              <w:tc>
                <w:tcPr>
                  <w:tcW w:w="21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proofErr w:type="spellStart"/>
                  <w:r w:rsidRPr="00677399">
                    <w:rPr>
                      <w:sz w:val="28"/>
                      <w:szCs w:val="28"/>
                      <w:lang w:val="en-US"/>
                    </w:rPr>
                    <w:t>i</w:t>
                  </w:r>
                  <w:proofErr w:type="spell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proofErr w:type="gramStart"/>
                  <w:r w:rsidRPr="00677399">
                    <w:rPr>
                      <w:sz w:val="28"/>
                      <w:szCs w:val="28"/>
                      <w:lang w:val="en-US"/>
                    </w:rPr>
                    <w:t>= ?</w:t>
                  </w:r>
                  <w:proofErr w:type="gramEnd"/>
                  <w:r w:rsidRPr="00677399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677399">
                    <w:rPr>
                      <w:sz w:val="28"/>
                      <w:szCs w:val="28"/>
                    </w:rPr>
                    <w:t>бит</w:t>
                  </w:r>
                </w:p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  <w:r w:rsidRPr="00677399">
                    <w:rPr>
                      <w:sz w:val="28"/>
                      <w:szCs w:val="28"/>
                      <w:lang w:val="en-US"/>
                    </w:rPr>
                    <w:t>N</w:t>
                  </w:r>
                  <w:proofErr w:type="gramStart"/>
                  <w:r w:rsidRPr="00677399">
                    <w:rPr>
                      <w:sz w:val="28"/>
                      <w:szCs w:val="28"/>
                      <w:lang w:val="en-US"/>
                    </w:rPr>
                    <w:t>= ?</w:t>
                  </w:r>
                  <w:proofErr w:type="gramEnd"/>
                </w:p>
              </w:tc>
              <w:tc>
                <w:tcPr>
                  <w:tcW w:w="3669" w:type="dxa"/>
                  <w:vMerge/>
                  <w:tcBorders>
                    <w:left w:val="single" w:sz="4" w:space="0" w:color="auto"/>
                  </w:tcBorders>
                </w:tcPr>
                <w:p w:rsidR="00126F08" w:rsidRPr="00677399" w:rsidRDefault="00126F08" w:rsidP="00C3357E">
                  <w:pPr>
                    <w:pStyle w:val="aa"/>
                    <w:spacing w:before="0" w:beforeAutospacing="0" w:after="0" w:afterAutospacing="0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FC50E6" w:rsidRPr="00911F59" w:rsidRDefault="00FC50E6" w:rsidP="00D5097B">
            <w:pPr>
              <w:pStyle w:val="aa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4E15CD" w:rsidRPr="00911F59" w:rsidRDefault="004E15CD" w:rsidP="00911F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4E15CD" w:rsidRPr="00911F59" w:rsidSect="00D509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91" w:rsidRDefault="00E50191" w:rsidP="00EB7C83">
      <w:pPr>
        <w:spacing w:after="0" w:line="240" w:lineRule="auto"/>
      </w:pPr>
      <w:r>
        <w:separator/>
      </w:r>
    </w:p>
  </w:endnote>
  <w:endnote w:type="continuationSeparator" w:id="0">
    <w:p w:rsidR="00E50191" w:rsidRDefault="00E50191" w:rsidP="00EB7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441274"/>
      <w:docPartObj>
        <w:docPartGallery w:val="Page Numbers (Bottom of Page)"/>
        <w:docPartUnique/>
      </w:docPartObj>
    </w:sdtPr>
    <w:sdtEndPr/>
    <w:sdtContent>
      <w:p w:rsidR="00C3357E" w:rsidRDefault="00C3357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C63">
          <w:rPr>
            <w:noProof/>
          </w:rPr>
          <w:t>10</w:t>
        </w:r>
        <w:r>
          <w:fldChar w:fldCharType="end"/>
        </w:r>
      </w:p>
    </w:sdtContent>
  </w:sdt>
  <w:p w:rsidR="00C3357E" w:rsidRDefault="00C3357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91" w:rsidRDefault="00E50191" w:rsidP="00EB7C83">
      <w:pPr>
        <w:spacing w:after="0" w:line="240" w:lineRule="auto"/>
      </w:pPr>
      <w:r>
        <w:separator/>
      </w:r>
    </w:p>
  </w:footnote>
  <w:footnote w:type="continuationSeparator" w:id="0">
    <w:p w:rsidR="00E50191" w:rsidRDefault="00E50191" w:rsidP="00EB7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EE9"/>
    <w:multiLevelType w:val="hybridMultilevel"/>
    <w:tmpl w:val="A058F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52378"/>
    <w:multiLevelType w:val="hybridMultilevel"/>
    <w:tmpl w:val="F8160118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03166BE"/>
    <w:multiLevelType w:val="hybridMultilevel"/>
    <w:tmpl w:val="99CE0924"/>
    <w:lvl w:ilvl="0" w:tplc="F5EC2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3417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064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12F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65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6AA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74F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E60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D02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8E6A61"/>
    <w:multiLevelType w:val="hybridMultilevel"/>
    <w:tmpl w:val="D5860ADE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6E460C7"/>
    <w:multiLevelType w:val="hybridMultilevel"/>
    <w:tmpl w:val="332A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37484"/>
    <w:multiLevelType w:val="hybridMultilevel"/>
    <w:tmpl w:val="940AB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D1674"/>
    <w:multiLevelType w:val="hybridMultilevel"/>
    <w:tmpl w:val="3440C288"/>
    <w:lvl w:ilvl="0" w:tplc="80500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1E5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727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5C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68E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08F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46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2A1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0A7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CB91186"/>
    <w:multiLevelType w:val="hybridMultilevel"/>
    <w:tmpl w:val="F38A7DF0"/>
    <w:lvl w:ilvl="0" w:tplc="C7AA69D2">
      <w:start w:val="1"/>
      <w:numFmt w:val="decimal"/>
      <w:lvlText w:val="%1)"/>
      <w:lvlJc w:val="left"/>
      <w:pPr>
        <w:ind w:left="1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0" w:hanging="360"/>
      </w:pPr>
    </w:lvl>
    <w:lvl w:ilvl="2" w:tplc="0419001B" w:tentative="1">
      <w:start w:val="1"/>
      <w:numFmt w:val="lowerRoman"/>
      <w:lvlText w:val="%3."/>
      <w:lvlJc w:val="right"/>
      <w:pPr>
        <w:ind w:left="3370" w:hanging="180"/>
      </w:pPr>
    </w:lvl>
    <w:lvl w:ilvl="3" w:tplc="0419000F" w:tentative="1">
      <w:start w:val="1"/>
      <w:numFmt w:val="decimal"/>
      <w:lvlText w:val="%4."/>
      <w:lvlJc w:val="left"/>
      <w:pPr>
        <w:ind w:left="4090" w:hanging="360"/>
      </w:pPr>
    </w:lvl>
    <w:lvl w:ilvl="4" w:tplc="04190019" w:tentative="1">
      <w:start w:val="1"/>
      <w:numFmt w:val="lowerLetter"/>
      <w:lvlText w:val="%5."/>
      <w:lvlJc w:val="left"/>
      <w:pPr>
        <w:ind w:left="4810" w:hanging="360"/>
      </w:pPr>
    </w:lvl>
    <w:lvl w:ilvl="5" w:tplc="0419001B" w:tentative="1">
      <w:start w:val="1"/>
      <w:numFmt w:val="lowerRoman"/>
      <w:lvlText w:val="%6."/>
      <w:lvlJc w:val="right"/>
      <w:pPr>
        <w:ind w:left="5530" w:hanging="180"/>
      </w:pPr>
    </w:lvl>
    <w:lvl w:ilvl="6" w:tplc="0419000F" w:tentative="1">
      <w:start w:val="1"/>
      <w:numFmt w:val="decimal"/>
      <w:lvlText w:val="%7."/>
      <w:lvlJc w:val="left"/>
      <w:pPr>
        <w:ind w:left="6250" w:hanging="360"/>
      </w:pPr>
    </w:lvl>
    <w:lvl w:ilvl="7" w:tplc="04190019" w:tentative="1">
      <w:start w:val="1"/>
      <w:numFmt w:val="lowerLetter"/>
      <w:lvlText w:val="%8."/>
      <w:lvlJc w:val="left"/>
      <w:pPr>
        <w:ind w:left="6970" w:hanging="360"/>
      </w:pPr>
    </w:lvl>
    <w:lvl w:ilvl="8" w:tplc="041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8">
    <w:nsid w:val="237157EE"/>
    <w:multiLevelType w:val="hybridMultilevel"/>
    <w:tmpl w:val="0DB2A8EA"/>
    <w:lvl w:ilvl="0" w:tplc="9DAAF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F68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261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1AE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89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202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0A3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106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E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121234"/>
    <w:multiLevelType w:val="hybridMultilevel"/>
    <w:tmpl w:val="819CD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E5A7D"/>
    <w:multiLevelType w:val="hybridMultilevel"/>
    <w:tmpl w:val="601C7BC6"/>
    <w:lvl w:ilvl="0" w:tplc="CBC6F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F65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69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586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20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5E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A01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88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63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9770739"/>
    <w:multiLevelType w:val="hybridMultilevel"/>
    <w:tmpl w:val="5C92A05E"/>
    <w:lvl w:ilvl="0" w:tplc="4356A2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33DF2097"/>
    <w:multiLevelType w:val="hybridMultilevel"/>
    <w:tmpl w:val="13CE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53C2E"/>
    <w:multiLevelType w:val="hybridMultilevel"/>
    <w:tmpl w:val="C4B023D2"/>
    <w:lvl w:ilvl="0" w:tplc="0C30D700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8782557"/>
    <w:multiLevelType w:val="hybridMultilevel"/>
    <w:tmpl w:val="A7480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A6005"/>
    <w:multiLevelType w:val="hybridMultilevel"/>
    <w:tmpl w:val="EFF65512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F210327"/>
    <w:multiLevelType w:val="hybridMultilevel"/>
    <w:tmpl w:val="370A0078"/>
    <w:lvl w:ilvl="0" w:tplc="EF60F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847FB"/>
    <w:multiLevelType w:val="hybridMultilevel"/>
    <w:tmpl w:val="3A3A34D2"/>
    <w:lvl w:ilvl="0" w:tplc="C652F1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746C70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B0198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75A94C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4D44F8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81EB7B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F2CF6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1821A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F7AD42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3440A7"/>
    <w:multiLevelType w:val="hybridMultilevel"/>
    <w:tmpl w:val="F6B4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972C1"/>
    <w:multiLevelType w:val="hybridMultilevel"/>
    <w:tmpl w:val="B85C4CF4"/>
    <w:lvl w:ilvl="0" w:tplc="9C8E97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7A45C6"/>
    <w:multiLevelType w:val="hybridMultilevel"/>
    <w:tmpl w:val="1A9EA398"/>
    <w:lvl w:ilvl="0" w:tplc="697C1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C1B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327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A2F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744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5C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087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80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A7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2110CCA"/>
    <w:multiLevelType w:val="hybridMultilevel"/>
    <w:tmpl w:val="9C38A216"/>
    <w:lvl w:ilvl="0" w:tplc="AC724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A34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907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CA0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E50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9AA9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BA7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6D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2E9F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16579F"/>
    <w:multiLevelType w:val="hybridMultilevel"/>
    <w:tmpl w:val="5FC80F58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5AF35B3C"/>
    <w:multiLevelType w:val="hybridMultilevel"/>
    <w:tmpl w:val="895C350A"/>
    <w:lvl w:ilvl="0" w:tplc="2778A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4C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29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4C3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6CF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45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26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169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07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EB3452D"/>
    <w:multiLevelType w:val="hybridMultilevel"/>
    <w:tmpl w:val="5C92A05E"/>
    <w:lvl w:ilvl="0" w:tplc="4356A2FE">
      <w:start w:val="1"/>
      <w:numFmt w:val="decimal"/>
      <w:lvlText w:val="%1)"/>
      <w:lvlJc w:val="left"/>
      <w:pPr>
        <w:ind w:left="26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3" w:hanging="360"/>
      </w:pPr>
    </w:lvl>
    <w:lvl w:ilvl="2" w:tplc="0419001B" w:tentative="1">
      <w:start w:val="1"/>
      <w:numFmt w:val="lowerRoman"/>
      <w:lvlText w:val="%3."/>
      <w:lvlJc w:val="right"/>
      <w:pPr>
        <w:ind w:left="3783" w:hanging="180"/>
      </w:pPr>
    </w:lvl>
    <w:lvl w:ilvl="3" w:tplc="0419000F" w:tentative="1">
      <w:start w:val="1"/>
      <w:numFmt w:val="decimal"/>
      <w:lvlText w:val="%4."/>
      <w:lvlJc w:val="left"/>
      <w:pPr>
        <w:ind w:left="4503" w:hanging="360"/>
      </w:pPr>
    </w:lvl>
    <w:lvl w:ilvl="4" w:tplc="04190019" w:tentative="1">
      <w:start w:val="1"/>
      <w:numFmt w:val="lowerLetter"/>
      <w:lvlText w:val="%5."/>
      <w:lvlJc w:val="left"/>
      <w:pPr>
        <w:ind w:left="5223" w:hanging="360"/>
      </w:pPr>
    </w:lvl>
    <w:lvl w:ilvl="5" w:tplc="0419001B" w:tentative="1">
      <w:start w:val="1"/>
      <w:numFmt w:val="lowerRoman"/>
      <w:lvlText w:val="%6."/>
      <w:lvlJc w:val="right"/>
      <w:pPr>
        <w:ind w:left="5943" w:hanging="180"/>
      </w:pPr>
    </w:lvl>
    <w:lvl w:ilvl="6" w:tplc="0419000F" w:tentative="1">
      <w:start w:val="1"/>
      <w:numFmt w:val="decimal"/>
      <w:lvlText w:val="%7."/>
      <w:lvlJc w:val="left"/>
      <w:pPr>
        <w:ind w:left="6663" w:hanging="360"/>
      </w:pPr>
    </w:lvl>
    <w:lvl w:ilvl="7" w:tplc="04190019" w:tentative="1">
      <w:start w:val="1"/>
      <w:numFmt w:val="lowerLetter"/>
      <w:lvlText w:val="%8."/>
      <w:lvlJc w:val="left"/>
      <w:pPr>
        <w:ind w:left="7383" w:hanging="360"/>
      </w:pPr>
    </w:lvl>
    <w:lvl w:ilvl="8" w:tplc="0419001B" w:tentative="1">
      <w:start w:val="1"/>
      <w:numFmt w:val="lowerRoman"/>
      <w:lvlText w:val="%9."/>
      <w:lvlJc w:val="right"/>
      <w:pPr>
        <w:ind w:left="8103" w:hanging="180"/>
      </w:pPr>
    </w:lvl>
  </w:abstractNum>
  <w:abstractNum w:abstractNumId="25">
    <w:nsid w:val="5F3301EF"/>
    <w:multiLevelType w:val="hybridMultilevel"/>
    <w:tmpl w:val="CE729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815F97"/>
    <w:multiLevelType w:val="hybridMultilevel"/>
    <w:tmpl w:val="F4AC2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5142B"/>
    <w:multiLevelType w:val="hybridMultilevel"/>
    <w:tmpl w:val="E506B85E"/>
    <w:lvl w:ilvl="0" w:tplc="7360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4C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EC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1E8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C3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847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8A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666F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368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5274408"/>
    <w:multiLevelType w:val="hybridMultilevel"/>
    <w:tmpl w:val="6EECE5DE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663A0F56"/>
    <w:multiLevelType w:val="hybridMultilevel"/>
    <w:tmpl w:val="2D58EAF0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6C5E2285"/>
    <w:multiLevelType w:val="hybridMultilevel"/>
    <w:tmpl w:val="1862BF7A"/>
    <w:lvl w:ilvl="0" w:tplc="0C30D70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5092FE6"/>
    <w:multiLevelType w:val="hybridMultilevel"/>
    <w:tmpl w:val="8222B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D32FE"/>
    <w:multiLevelType w:val="hybridMultilevel"/>
    <w:tmpl w:val="036A41F6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758E0D10"/>
    <w:multiLevelType w:val="hybridMultilevel"/>
    <w:tmpl w:val="933A8F56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4">
    <w:nsid w:val="763C3911"/>
    <w:multiLevelType w:val="hybridMultilevel"/>
    <w:tmpl w:val="E780D47A"/>
    <w:lvl w:ilvl="0" w:tplc="0C30D700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>
    <w:nsid w:val="7A8A43ED"/>
    <w:multiLevelType w:val="hybridMultilevel"/>
    <w:tmpl w:val="14DE1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5E599F"/>
    <w:multiLevelType w:val="hybridMultilevel"/>
    <w:tmpl w:val="C5CA4C1E"/>
    <w:lvl w:ilvl="0" w:tplc="EF60F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8"/>
  </w:num>
  <w:num w:numId="4">
    <w:abstractNumId w:val="27"/>
  </w:num>
  <w:num w:numId="5">
    <w:abstractNumId w:val="10"/>
  </w:num>
  <w:num w:numId="6">
    <w:abstractNumId w:val="2"/>
  </w:num>
  <w:num w:numId="7">
    <w:abstractNumId w:val="20"/>
  </w:num>
  <w:num w:numId="8">
    <w:abstractNumId w:val="23"/>
  </w:num>
  <w:num w:numId="9">
    <w:abstractNumId w:val="12"/>
  </w:num>
  <w:num w:numId="10">
    <w:abstractNumId w:val="17"/>
  </w:num>
  <w:num w:numId="11">
    <w:abstractNumId w:val="9"/>
  </w:num>
  <w:num w:numId="12">
    <w:abstractNumId w:val="14"/>
  </w:num>
  <w:num w:numId="13">
    <w:abstractNumId w:val="4"/>
  </w:num>
  <w:num w:numId="14">
    <w:abstractNumId w:val="26"/>
  </w:num>
  <w:num w:numId="15">
    <w:abstractNumId w:val="31"/>
  </w:num>
  <w:num w:numId="16">
    <w:abstractNumId w:val="5"/>
  </w:num>
  <w:num w:numId="17">
    <w:abstractNumId w:val="18"/>
  </w:num>
  <w:num w:numId="18">
    <w:abstractNumId w:val="33"/>
  </w:num>
  <w:num w:numId="19">
    <w:abstractNumId w:val="36"/>
  </w:num>
  <w:num w:numId="20">
    <w:abstractNumId w:val="16"/>
  </w:num>
  <w:num w:numId="21">
    <w:abstractNumId w:val="25"/>
  </w:num>
  <w:num w:numId="22">
    <w:abstractNumId w:val="24"/>
  </w:num>
  <w:num w:numId="23">
    <w:abstractNumId w:val="19"/>
  </w:num>
  <w:num w:numId="24">
    <w:abstractNumId w:val="11"/>
  </w:num>
  <w:num w:numId="25">
    <w:abstractNumId w:val="35"/>
  </w:num>
  <w:num w:numId="26">
    <w:abstractNumId w:val="0"/>
  </w:num>
  <w:num w:numId="27">
    <w:abstractNumId w:val="7"/>
  </w:num>
  <w:num w:numId="28">
    <w:abstractNumId w:val="3"/>
  </w:num>
  <w:num w:numId="29">
    <w:abstractNumId w:val="28"/>
  </w:num>
  <w:num w:numId="30">
    <w:abstractNumId w:val="1"/>
  </w:num>
  <w:num w:numId="31">
    <w:abstractNumId w:val="29"/>
  </w:num>
  <w:num w:numId="32">
    <w:abstractNumId w:val="13"/>
  </w:num>
  <w:num w:numId="33">
    <w:abstractNumId w:val="30"/>
  </w:num>
  <w:num w:numId="34">
    <w:abstractNumId w:val="32"/>
  </w:num>
  <w:num w:numId="35">
    <w:abstractNumId w:val="34"/>
  </w:num>
  <w:num w:numId="36">
    <w:abstractNumId w:val="2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9C"/>
    <w:rsid w:val="0001690E"/>
    <w:rsid w:val="00044483"/>
    <w:rsid w:val="00057C36"/>
    <w:rsid w:val="00063552"/>
    <w:rsid w:val="000A0167"/>
    <w:rsid w:val="00120C3C"/>
    <w:rsid w:val="00126F08"/>
    <w:rsid w:val="00137786"/>
    <w:rsid w:val="00147A6F"/>
    <w:rsid w:val="00173817"/>
    <w:rsid w:val="00185C63"/>
    <w:rsid w:val="001965B1"/>
    <w:rsid w:val="00217F9D"/>
    <w:rsid w:val="00260A45"/>
    <w:rsid w:val="00403940"/>
    <w:rsid w:val="00465852"/>
    <w:rsid w:val="00470DE3"/>
    <w:rsid w:val="00493937"/>
    <w:rsid w:val="004E15CD"/>
    <w:rsid w:val="005826AC"/>
    <w:rsid w:val="005B4DA8"/>
    <w:rsid w:val="005E3628"/>
    <w:rsid w:val="00645824"/>
    <w:rsid w:val="006627E1"/>
    <w:rsid w:val="0067652C"/>
    <w:rsid w:val="00677399"/>
    <w:rsid w:val="006B24B7"/>
    <w:rsid w:val="006C5843"/>
    <w:rsid w:val="006E1B48"/>
    <w:rsid w:val="00712081"/>
    <w:rsid w:val="007532D5"/>
    <w:rsid w:val="00834B0B"/>
    <w:rsid w:val="0087046B"/>
    <w:rsid w:val="008C3AEF"/>
    <w:rsid w:val="00910770"/>
    <w:rsid w:val="00911F59"/>
    <w:rsid w:val="00925ED5"/>
    <w:rsid w:val="0097105D"/>
    <w:rsid w:val="009900C6"/>
    <w:rsid w:val="009A3A19"/>
    <w:rsid w:val="009A5B14"/>
    <w:rsid w:val="00A14957"/>
    <w:rsid w:val="00AC7767"/>
    <w:rsid w:val="00AD388B"/>
    <w:rsid w:val="00AD66EF"/>
    <w:rsid w:val="00AF6F9C"/>
    <w:rsid w:val="00B04F1A"/>
    <w:rsid w:val="00B140EA"/>
    <w:rsid w:val="00B46880"/>
    <w:rsid w:val="00B72663"/>
    <w:rsid w:val="00B759E5"/>
    <w:rsid w:val="00C3357E"/>
    <w:rsid w:val="00C70950"/>
    <w:rsid w:val="00CB1B6E"/>
    <w:rsid w:val="00CD73DB"/>
    <w:rsid w:val="00D4563A"/>
    <w:rsid w:val="00D5097B"/>
    <w:rsid w:val="00D514F9"/>
    <w:rsid w:val="00D907F5"/>
    <w:rsid w:val="00E50191"/>
    <w:rsid w:val="00EB1E60"/>
    <w:rsid w:val="00EB7C83"/>
    <w:rsid w:val="00EE0AF7"/>
    <w:rsid w:val="00EE16D7"/>
    <w:rsid w:val="00FC50E6"/>
    <w:rsid w:val="00FE5C6A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652C"/>
    <w:pPr>
      <w:ind w:left="720"/>
      <w:contextualSpacing/>
    </w:pPr>
  </w:style>
  <w:style w:type="paragraph" w:styleId="a5">
    <w:name w:val="No Spacing"/>
    <w:uiPriority w:val="1"/>
    <w:qFormat/>
    <w:rsid w:val="0004448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B7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7C83"/>
  </w:style>
  <w:style w:type="paragraph" w:styleId="a8">
    <w:name w:val="footer"/>
    <w:basedOn w:val="a"/>
    <w:link w:val="a9"/>
    <w:uiPriority w:val="99"/>
    <w:unhideWhenUsed/>
    <w:rsid w:val="00EB7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7C83"/>
  </w:style>
  <w:style w:type="paragraph" w:styleId="aa">
    <w:name w:val="Normal (Web)"/>
    <w:basedOn w:val="a"/>
    <w:uiPriority w:val="99"/>
    <w:unhideWhenUsed/>
    <w:rsid w:val="00FC5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147A6F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14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7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652C"/>
    <w:pPr>
      <w:ind w:left="720"/>
      <w:contextualSpacing/>
    </w:pPr>
  </w:style>
  <w:style w:type="paragraph" w:styleId="a5">
    <w:name w:val="No Spacing"/>
    <w:uiPriority w:val="1"/>
    <w:qFormat/>
    <w:rsid w:val="0004448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B7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7C83"/>
  </w:style>
  <w:style w:type="paragraph" w:styleId="a8">
    <w:name w:val="footer"/>
    <w:basedOn w:val="a"/>
    <w:link w:val="a9"/>
    <w:uiPriority w:val="99"/>
    <w:unhideWhenUsed/>
    <w:rsid w:val="00EB7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7C83"/>
  </w:style>
  <w:style w:type="paragraph" w:styleId="aa">
    <w:name w:val="Normal (Web)"/>
    <w:basedOn w:val="a"/>
    <w:uiPriority w:val="99"/>
    <w:unhideWhenUsed/>
    <w:rsid w:val="00FC5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147A6F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14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47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34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9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3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5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3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7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1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9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4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9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4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Инфо</cp:lastModifiedBy>
  <cp:revision>16</cp:revision>
  <dcterms:created xsi:type="dcterms:W3CDTF">2020-10-24T19:11:00Z</dcterms:created>
  <dcterms:modified xsi:type="dcterms:W3CDTF">2021-01-18T10:13:00Z</dcterms:modified>
</cp:coreProperties>
</file>